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917" w:rsidRDefault="009D0917" w:rsidP="009D09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Teacher: Dr. Prem Kumar (Tentative Schedule of Unit – IVth from 09-04-15 to 29-04-15)</w:t>
      </w:r>
    </w:p>
    <w:tbl>
      <w:tblPr>
        <w:tblStyle w:val="TableGrid"/>
        <w:tblpPr w:leftFromText="180" w:rightFromText="180" w:vertAnchor="text" w:tblpY="1"/>
        <w:tblOverlap w:val="never"/>
        <w:tblW w:w="14765" w:type="dxa"/>
        <w:tblLook w:val="04A0"/>
      </w:tblPr>
      <w:tblGrid>
        <w:gridCol w:w="652"/>
        <w:gridCol w:w="1133"/>
        <w:gridCol w:w="1386"/>
        <w:gridCol w:w="1954"/>
        <w:gridCol w:w="1638"/>
        <w:gridCol w:w="8002"/>
      </w:tblGrid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</w:t>
            </w:r>
          </w:p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Paper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of Unit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Unit No.</w:t>
            </w: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of the Topic/Outline of the Lesson </w:t>
            </w:r>
          </w:p>
        </w:tc>
      </w:tr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9-04-15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Unit-IVth </w:t>
            </w:r>
          </w:p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Demographic Structure of India- General Introduction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Age Composition in India</w:t>
            </w:r>
          </w:p>
        </w:tc>
      </w:tr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15-04-15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Unit-IVth </w:t>
            </w:r>
          </w:p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 w:rsidP="003954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Structure according to Literacy Rate in India 1901 to 2011 in Tabulation Form</w:t>
            </w:r>
          </w:p>
          <w:p w:rsidR="009D0917" w:rsidRDefault="009D0917" w:rsidP="003954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Literacy Rates in India in Rural-Urban Areas</w:t>
            </w:r>
          </w:p>
          <w:p w:rsidR="009D0917" w:rsidRDefault="009D0917" w:rsidP="003954B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State-wise Literacy Level in India</w:t>
            </w:r>
          </w:p>
        </w:tc>
      </w:tr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16-04-15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Unit-IVth </w:t>
            </w:r>
          </w:p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Structure according to Religion</w:t>
            </w:r>
          </w:p>
        </w:tc>
      </w:tr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21-04-15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Unit-IVth </w:t>
            </w:r>
          </w:p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Explosion in India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of Population Explosion</w:t>
            </w:r>
          </w:p>
        </w:tc>
      </w:tr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22-04-15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Unit-IVth </w:t>
            </w:r>
          </w:p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Population Growth and Environmental Pollution</w:t>
            </w:r>
          </w:p>
        </w:tc>
      </w:tr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23-04-15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Unit-IVth </w:t>
            </w:r>
          </w:p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Food Security </w:t>
            </w:r>
          </w:p>
        </w:tc>
      </w:tr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27-04-15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Unit-IVth </w:t>
            </w:r>
          </w:p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 w:rsidP="003954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Sex-Ratio in India from 1901 to 2011 in Tabulation Form</w:t>
            </w:r>
          </w:p>
          <w:p w:rsidR="009D0917" w:rsidRDefault="009D0917" w:rsidP="003954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 wise Sex-Ratio</w:t>
            </w:r>
          </w:p>
          <w:p w:rsidR="009D0917" w:rsidRDefault="009D0917" w:rsidP="003954B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Causes of Disparity in Sex-Ratio in India</w:t>
            </w:r>
          </w:p>
        </w:tc>
      </w:tr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28-04-15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Unit-IVth </w:t>
            </w:r>
          </w:p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 Society and its Characteristics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Rural Population in  Tabulation Form</w:t>
            </w:r>
          </w:p>
          <w:p w:rsidR="009D0917" w:rsidRDefault="009D0917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 Society and its Characteristics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Urban Population in  Tabulation Form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Comparison between Rural and Urban Population</w:t>
            </w:r>
          </w:p>
        </w:tc>
      </w:tr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29-04-15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Unit-IVth </w:t>
            </w:r>
          </w:p>
          <w:p w:rsidR="009D0917" w:rsidRDefault="009D09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Overall Revision of the Unit-IV </w:t>
            </w: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</w:p>
          <w:p w:rsidR="009D0917" w:rsidRDefault="009D09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official work/any other causes</w:t>
            </w:r>
          </w:p>
        </w:tc>
      </w:tr>
      <w:tr w:rsidR="009D0917" w:rsidTr="009D091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917" w:rsidRDefault="009D09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917" w:rsidRDefault="009D091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REFERENCES: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Agarwal, S.N.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India’s Population Problems, New Delhi; 1977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Bhende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Asha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     : Principles of Population,: Himalaya Publishing House, Delhi; 1995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Tara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Kanitkar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9D0917" w:rsidRDefault="009D0917">
            <w:pPr>
              <w:ind w:left="2552" w:hanging="25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Bogue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Donald J.        : The Principles of Demography: John Wiley, N.Y.; 1969. 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Bose, Ashish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: India’s Basic Demographic Statistics: B.R.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PublishingCorporation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New Delhi; 1996 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Census of India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: New Delhi: Govt. of India. 2011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UN Publication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Determinants and Consequences of Population Growth- 1973 </w:t>
            </w:r>
          </w:p>
          <w:p w:rsidR="009D0917" w:rsidRDefault="009D09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Franda, Marcus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Response to Population Growth in India: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Praeger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Publishers  Inc,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Hansraj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Fundamentals of Demography; 1997: Population Studies with  Special reference to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India: Surjeet Publication, Delhi; (2003-R) 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Malthus, T.R.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: An Essay on the Principle of Population,: William Pickering,  London; 1986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National Family and       : (NFHS) (1994-1999). Bombay: IIPS.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Health Survey </w:t>
            </w:r>
          </w:p>
          <w:p w:rsidR="009D0917" w:rsidRDefault="009D0917">
            <w:pPr>
              <w:ind w:left="2552" w:hanging="25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M.K.                     : Social Demography: A Systematic Exposition: Jawahar Publisher. Delhi; 2003</w:t>
            </w:r>
          </w:p>
          <w:p w:rsidR="009D0917" w:rsidRDefault="009D091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M.K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 : Population of India in the New Millennium, National Book Trust, New Delhi. 2006</w:t>
            </w:r>
          </w:p>
          <w:p w:rsidR="009D0917" w:rsidRDefault="009D091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Srinivasan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  :Population Policy and Reproductive Health: Hindustan Publishing Corporation, New   Delhi; 1996</w:t>
            </w:r>
            <w:r>
              <w:rPr>
                <w:rFonts w:eastAsia="Calibri"/>
                <w:sz w:val="23"/>
                <w:szCs w:val="23"/>
              </w:rPr>
              <w:tab/>
            </w:r>
          </w:p>
        </w:tc>
      </w:tr>
    </w:tbl>
    <w:p w:rsidR="00163745" w:rsidRPr="00BD03E0" w:rsidRDefault="00163745" w:rsidP="0016374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</w:p>
    <w:p w:rsidR="00163745" w:rsidRPr="000D1917" w:rsidRDefault="00574064" w:rsidP="0016374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63745" w:rsidRPr="000D1917">
        <w:rPr>
          <w:rFonts w:ascii="Times New Roman" w:hAnsi="Times New Roman" w:cs="Times New Roman"/>
          <w:sz w:val="24"/>
          <w:szCs w:val="24"/>
        </w:rPr>
        <w:t>Name of the Teacher</w:t>
      </w:r>
      <w:r w:rsidR="00163745" w:rsidRPr="000D1917">
        <w:rPr>
          <w:rFonts w:ascii="Times New Roman" w:hAnsi="Times New Roman" w:cs="Times New Roman"/>
          <w:b/>
          <w:bCs/>
          <w:sz w:val="24"/>
          <w:szCs w:val="24"/>
        </w:rPr>
        <w:t xml:space="preserve">: Dr. Vijender </w:t>
      </w:r>
      <w:r w:rsidR="000D1917" w:rsidRPr="000D1917">
        <w:rPr>
          <w:rFonts w:ascii="Times New Roman" w:hAnsi="Times New Roman" w:cs="Times New Roman"/>
          <w:b/>
          <w:bCs/>
          <w:sz w:val="24"/>
          <w:szCs w:val="24"/>
        </w:rPr>
        <w:t>Singh    Class</w:t>
      </w:r>
      <w:r w:rsidR="00163745" w:rsidRPr="000D1917">
        <w:rPr>
          <w:rFonts w:ascii="Times New Roman" w:hAnsi="Times New Roman" w:cs="Times New Roman"/>
          <w:sz w:val="24"/>
          <w:szCs w:val="24"/>
        </w:rPr>
        <w:t>:</w:t>
      </w:r>
      <w:r w:rsidR="00163745" w:rsidRPr="000D1917">
        <w:rPr>
          <w:rFonts w:ascii="Times New Roman" w:hAnsi="Times New Roman" w:cs="Times New Roman"/>
          <w:b/>
          <w:bCs/>
          <w:sz w:val="24"/>
          <w:szCs w:val="24"/>
        </w:rPr>
        <w:t xml:space="preserve"> M.A. Sociology 2</w:t>
      </w:r>
      <w:r w:rsidR="00163745" w:rsidRPr="000D19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="00163745" w:rsidRPr="000D1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917">
        <w:rPr>
          <w:rFonts w:ascii="Times New Roman" w:hAnsi="Times New Roman" w:cs="Times New Roman"/>
          <w:b/>
          <w:bCs/>
          <w:sz w:val="24"/>
          <w:szCs w:val="24"/>
        </w:rPr>
        <w:t>Semester Paper</w:t>
      </w:r>
      <w:r w:rsidR="00163745" w:rsidRPr="000D1917">
        <w:rPr>
          <w:rFonts w:ascii="Times New Roman" w:hAnsi="Times New Roman" w:cs="Times New Roman"/>
          <w:sz w:val="24"/>
          <w:szCs w:val="24"/>
        </w:rPr>
        <w:t>:</w:t>
      </w:r>
      <w:r w:rsidR="00163745" w:rsidRPr="000D1917">
        <w:rPr>
          <w:rFonts w:ascii="Times New Roman" w:hAnsi="Times New Roman" w:cs="Times New Roman"/>
          <w:b/>
          <w:bCs/>
          <w:sz w:val="24"/>
          <w:szCs w:val="24"/>
        </w:rPr>
        <w:t xml:space="preserve"> Modern Sociological Theory</w:t>
      </w:r>
    </w:p>
    <w:tbl>
      <w:tblPr>
        <w:tblStyle w:val="TableGrid"/>
        <w:tblW w:w="0" w:type="auto"/>
        <w:jc w:val="center"/>
        <w:tblInd w:w="-1464" w:type="dxa"/>
        <w:tblLook w:val="04A0"/>
      </w:tblPr>
      <w:tblGrid>
        <w:gridCol w:w="2848"/>
        <w:gridCol w:w="1725"/>
        <w:gridCol w:w="1410"/>
        <w:gridCol w:w="6836"/>
      </w:tblGrid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6-4-2015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Levi Strauss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Introduction and Biography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7-4-2015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Levi Strauss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Concept of Social Structure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9-4-2015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Levi Strauss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Variants of structuralism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Levi Strauss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French Structuralism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Levi Strauss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Structuralism to Post structuralism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Levi Strauss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Discussion and problem solving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16-4-2015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Foucault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Introduction and Biography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17-4-2015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Foucault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Concept of Power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21-4-2015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Foucault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Archaeology of Power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17-4-2015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Foucault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Power and Knowledge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18-4-2015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Foucault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Discussion and problem solving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21-4-2015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 xml:space="preserve">Derrida 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Introduction and Biography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23-4-2015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Derrida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Structuralism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24-4-2015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Derrida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Characteristics of Deconstruction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25-4-2015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Derrida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Theory of Deconstruction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27-4-2015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Derrida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Postmodern and post structural perspective</w:t>
            </w:r>
          </w:p>
        </w:tc>
      </w:tr>
      <w:tr w:rsidR="00163745" w:rsidRPr="000D1917" w:rsidTr="000D1917">
        <w:trPr>
          <w:jc w:val="center"/>
        </w:trPr>
        <w:tc>
          <w:tcPr>
            <w:tcW w:w="2848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28-4-2015</w:t>
            </w:r>
          </w:p>
        </w:tc>
        <w:tc>
          <w:tcPr>
            <w:tcW w:w="1725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0" w:type="auto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All units</w:t>
            </w:r>
          </w:p>
        </w:tc>
        <w:tc>
          <w:tcPr>
            <w:tcW w:w="6836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Discussion and revision</w:t>
            </w:r>
          </w:p>
        </w:tc>
      </w:tr>
    </w:tbl>
    <w:p w:rsidR="00163745" w:rsidRPr="000D1917" w:rsidRDefault="00163745" w:rsidP="00163745">
      <w:pPr>
        <w:rPr>
          <w:rFonts w:ascii="Times New Roman" w:hAnsi="Times New Roman" w:cs="Times New Roman"/>
          <w:sz w:val="24"/>
          <w:szCs w:val="24"/>
        </w:rPr>
      </w:pPr>
    </w:p>
    <w:p w:rsidR="00163745" w:rsidRPr="000D1917" w:rsidRDefault="00574064" w:rsidP="0057406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3745" w:rsidRPr="000D1917">
        <w:rPr>
          <w:rFonts w:ascii="Times New Roman" w:hAnsi="Times New Roman" w:cs="Times New Roman"/>
          <w:sz w:val="24"/>
          <w:szCs w:val="24"/>
        </w:rPr>
        <w:t>Name of the Teacher</w:t>
      </w:r>
      <w:r w:rsidR="00163745" w:rsidRPr="000D1917">
        <w:rPr>
          <w:rFonts w:ascii="Times New Roman" w:hAnsi="Times New Roman" w:cs="Times New Roman"/>
          <w:b/>
          <w:bCs/>
          <w:sz w:val="24"/>
          <w:szCs w:val="24"/>
        </w:rPr>
        <w:t>: Dr. Vijender Singh</w:t>
      </w:r>
      <w:r w:rsidR="000D1917" w:rsidRPr="000D191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163745" w:rsidRPr="000D1917">
        <w:rPr>
          <w:rFonts w:ascii="Times New Roman" w:hAnsi="Times New Roman" w:cs="Times New Roman"/>
          <w:sz w:val="24"/>
          <w:szCs w:val="24"/>
        </w:rPr>
        <w:t>Class:</w:t>
      </w:r>
      <w:r w:rsidR="00163745" w:rsidRPr="000D1917">
        <w:rPr>
          <w:rFonts w:ascii="Times New Roman" w:hAnsi="Times New Roman" w:cs="Times New Roman"/>
          <w:b/>
          <w:bCs/>
          <w:sz w:val="24"/>
          <w:szCs w:val="24"/>
        </w:rPr>
        <w:t xml:space="preserve"> M.A. Sociology </w:t>
      </w:r>
      <w:r w:rsidR="000D1917" w:rsidRPr="000D191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D1917" w:rsidRPr="000D1917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0D1917" w:rsidRPr="000D19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1917">
        <w:rPr>
          <w:rFonts w:ascii="Times New Roman" w:hAnsi="Times New Roman" w:cs="Times New Roman"/>
          <w:b/>
          <w:bCs/>
          <w:sz w:val="24"/>
          <w:szCs w:val="24"/>
        </w:rPr>
        <w:t>Semester Paper</w:t>
      </w:r>
      <w:r w:rsidR="00163745" w:rsidRPr="000D1917">
        <w:rPr>
          <w:rFonts w:ascii="Times New Roman" w:hAnsi="Times New Roman" w:cs="Times New Roman"/>
          <w:sz w:val="24"/>
          <w:szCs w:val="24"/>
        </w:rPr>
        <w:t>:</w:t>
      </w:r>
      <w:r w:rsidR="00163745" w:rsidRPr="000D1917">
        <w:rPr>
          <w:rFonts w:ascii="Times New Roman" w:hAnsi="Times New Roman" w:cs="Times New Roman"/>
          <w:b/>
          <w:bCs/>
          <w:sz w:val="24"/>
          <w:szCs w:val="24"/>
        </w:rPr>
        <w:t xml:space="preserve"> Sociological Concepts and Key Ideas</w:t>
      </w:r>
    </w:p>
    <w:tbl>
      <w:tblPr>
        <w:tblStyle w:val="TableGrid"/>
        <w:tblW w:w="0" w:type="auto"/>
        <w:jc w:val="center"/>
        <w:tblLook w:val="04A0"/>
      </w:tblPr>
      <w:tblGrid>
        <w:gridCol w:w="1521"/>
        <w:gridCol w:w="1727"/>
        <w:gridCol w:w="2987"/>
        <w:gridCol w:w="6959"/>
      </w:tblGrid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4-4-2015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Risk Society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The concept and meaning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6-4-2015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Risk Society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Emergence and Features of risk society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7-4-2015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Concept and definition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Identity formation and Group identity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11-4-2015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Identity Crisis and Clashes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13-4-2015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Ideology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Concept and meaning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17-4-2015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Ideology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Typology of Ideologies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18-4-2015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Imagined Communities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Emergence of the concept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21-4-2015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Imagined Communities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 xml:space="preserve">Characteristics of imagined communities 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24-4-2015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Imagined Communities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New major forms of Communities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25-4-2015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New Citizenship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Trends of citizenship and impact of globalization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27-4-2015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New Citizenship</w:t>
            </w:r>
          </w:p>
        </w:tc>
        <w:tc>
          <w:tcPr>
            <w:tcW w:w="6959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Global citizenship and challenges</w:t>
            </w:r>
          </w:p>
        </w:tc>
      </w:tr>
      <w:tr w:rsidR="00163745" w:rsidRPr="000D1917" w:rsidTr="00BF0D73">
        <w:trPr>
          <w:jc w:val="center"/>
        </w:trPr>
        <w:tc>
          <w:tcPr>
            <w:tcW w:w="1521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28-4-2015</w:t>
            </w:r>
          </w:p>
        </w:tc>
        <w:tc>
          <w:tcPr>
            <w:tcW w:w="172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987" w:type="dxa"/>
          </w:tcPr>
          <w:p w:rsidR="00163745" w:rsidRPr="000D1917" w:rsidRDefault="00163745" w:rsidP="00E10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All Units</w:t>
            </w:r>
          </w:p>
        </w:tc>
        <w:tc>
          <w:tcPr>
            <w:tcW w:w="6959" w:type="dxa"/>
          </w:tcPr>
          <w:p w:rsidR="00163745" w:rsidRPr="000D1917" w:rsidRDefault="00163745" w:rsidP="000D1917">
            <w:pPr>
              <w:tabs>
                <w:tab w:val="right" w:pos="71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D1917">
              <w:rPr>
                <w:rFonts w:ascii="Times New Roman" w:hAnsi="Times New Roman" w:cs="Times New Roman"/>
                <w:sz w:val="24"/>
                <w:szCs w:val="24"/>
              </w:rPr>
              <w:t>Discussion and Revision</w:t>
            </w:r>
            <w:r w:rsidR="000D1917" w:rsidRPr="000D191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163745" w:rsidRDefault="00163745" w:rsidP="00163745">
      <w:pPr>
        <w:tabs>
          <w:tab w:val="left" w:pos="1980"/>
        </w:tabs>
      </w:pPr>
    </w:p>
    <w:p w:rsidR="00FA1DAA" w:rsidRPr="00750A40" w:rsidRDefault="00750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Name of the Teacher:  Dr. Sunil Kumar (Tentative Schedule from 01-04-15 to 30-4-15)</w:t>
      </w:r>
    </w:p>
    <w:tbl>
      <w:tblPr>
        <w:tblStyle w:val="TableGrid"/>
        <w:tblpPr w:leftFromText="180" w:rightFromText="180" w:vertAnchor="text" w:tblpY="1"/>
        <w:tblOverlap w:val="never"/>
        <w:tblW w:w="31678" w:type="dxa"/>
        <w:tblLook w:val="04A0"/>
      </w:tblPr>
      <w:tblGrid>
        <w:gridCol w:w="930"/>
        <w:gridCol w:w="978"/>
        <w:gridCol w:w="1766"/>
        <w:gridCol w:w="2070"/>
        <w:gridCol w:w="1591"/>
        <w:gridCol w:w="7608"/>
        <w:gridCol w:w="3347"/>
        <w:gridCol w:w="3347"/>
        <w:gridCol w:w="3347"/>
        <w:gridCol w:w="3347"/>
        <w:gridCol w:w="3347"/>
      </w:tblGrid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</w:t>
            </w:r>
          </w:p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Paper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of Unit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Unit No.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of the Topic/Outline of the Lesson 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Unit-IIIrd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SPSS tutorials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Unit-IIIrd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SPSS tutorials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>SPSS tutorials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>SPSS tutorials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>SPSS tutorials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 w:rsidRPr="00B61C53">
              <w:rPr>
                <w:rFonts w:ascii="Times New Roman" w:hAnsi="Times New Roman" w:cs="Times New Roman"/>
              </w:rPr>
              <w:t>Forms of Crimes: P</w:t>
            </w:r>
            <w:r>
              <w:rPr>
                <w:rFonts w:ascii="Times New Roman" w:hAnsi="Times New Roman" w:cs="Times New Roman"/>
              </w:rPr>
              <w:t>hysical Violence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>SPSS tutorials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to 12.00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Subaltern  approach in Indian sociology-an overview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Major aspects of Subaltern  approach 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 w:rsidRPr="00B61C53">
              <w:rPr>
                <w:rFonts w:ascii="Times New Roman" w:hAnsi="Times New Roman" w:cs="Times New Roman"/>
              </w:rPr>
              <w:t>For</w:t>
            </w:r>
            <w:r>
              <w:rPr>
                <w:rFonts w:ascii="Times New Roman" w:hAnsi="Times New Roman" w:cs="Times New Roman"/>
              </w:rPr>
              <w:t>ms of Crimes:</w:t>
            </w:r>
            <w:r w:rsidRPr="00B61C53">
              <w:rPr>
                <w:rFonts w:ascii="Times New Roman" w:hAnsi="Times New Roman" w:cs="Times New Roman"/>
              </w:rPr>
              <w:t xml:space="preserve"> Economic Crime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Hardiman:- Approach to Indian Sociology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Unit-3rd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 w:rsidRPr="00B61C53">
              <w:rPr>
                <w:rFonts w:ascii="Times New Roman" w:hAnsi="Times New Roman" w:cs="Times New Roman"/>
              </w:rPr>
              <w:t>White Collar</w:t>
            </w:r>
            <w:r>
              <w:rPr>
                <w:rFonts w:ascii="Times New Roman" w:hAnsi="Times New Roman" w:cs="Times New Roman"/>
              </w:rPr>
              <w:t xml:space="preserve"> crimes- Nature and Extent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 w:rsidRPr="00B61C53">
              <w:rPr>
                <w:rFonts w:ascii="Times New Roman" w:hAnsi="Times New Roman" w:cs="Times New Roman"/>
              </w:rPr>
              <w:t>White Collar</w:t>
            </w:r>
            <w:r>
              <w:rPr>
                <w:rFonts w:ascii="Times New Roman" w:hAnsi="Times New Roman" w:cs="Times New Roman"/>
              </w:rPr>
              <w:t xml:space="preserve"> crimes-causes, types and effects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 collar crimes-Nature, types and effects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Hardiman-contributions and concepts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Crimes against child and elderly people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…Interview schedule feeding practice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B.R. Ambedkar-Life &amp; work profile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Tabulation and interpretation of data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Organised crimes- Nature, types and causation styles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Tabulation and interpretation of data</w:t>
            </w:r>
          </w:p>
        </w:tc>
      </w:tr>
      <w:tr w:rsidR="00FA1DAA" w:rsidTr="008624A4">
        <w:trPr>
          <w:gridAfter w:val="5"/>
          <w:wAfter w:w="16735" w:type="dxa"/>
          <w:trHeight w:val="30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 Tabulation and interpretation of data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Cyber  crimes- </w:t>
            </w:r>
            <w:proofErr w:type="spellStart"/>
            <w:r>
              <w:rPr>
                <w:rFonts w:ascii="Times New Roman" w:hAnsi="Times New Roman" w:cs="Times New Roman"/>
              </w:rPr>
              <w:t>Causes,Types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Remedial measures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 Tabulation and interpretation of data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 Tabulation and interpretation of data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 Tabulation and interpretation of data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 Tabulation and interpretation of data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to 12.00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major aspects of  </w:t>
            </w:r>
            <w:proofErr w:type="spellStart"/>
            <w:r>
              <w:rPr>
                <w:rFonts w:ascii="Times New Roman" w:hAnsi="Times New Roman" w:cs="Times New Roman"/>
              </w:rPr>
              <w:t>subalttern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perspective of Ambedkar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Some major aspects of  </w:t>
            </w:r>
            <w:proofErr w:type="spellStart"/>
            <w:r>
              <w:rPr>
                <w:rFonts w:ascii="Times New Roman" w:hAnsi="Times New Roman" w:cs="Times New Roman"/>
              </w:rPr>
              <w:t>subalttern</w:t>
            </w:r>
            <w:proofErr w:type="spellEnd"/>
            <w:r>
              <w:rPr>
                <w:rFonts w:ascii="Times New Roman" w:hAnsi="Times New Roman" w:cs="Times New Roman"/>
              </w:rPr>
              <w:t xml:space="preserve"> perspective of Ambedkar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 Tabulation and interpretation of data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Unit-3rd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Crimes against women- causes, types and prevention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 Tabulation and interpretation of data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Comparison between Gandhian and </w:t>
            </w:r>
            <w:proofErr w:type="spellStart"/>
            <w:r>
              <w:rPr>
                <w:rFonts w:cs="Times New Roman"/>
              </w:rPr>
              <w:t>Ambedkar’s</w:t>
            </w:r>
            <w:proofErr w:type="spellEnd"/>
            <w:r>
              <w:rPr>
                <w:rFonts w:cs="Times New Roman"/>
              </w:rPr>
              <w:t xml:space="preserve"> thought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 and final drafting of the report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Correctional approaches- community based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Conclusion and final drafting of the report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appreciation of subaltern perspective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Correctional approaches-Prison based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Pr="006E3CCB" w:rsidRDefault="00FA1DAA" w:rsidP="008624A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Conclusion and final drafting of the report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11.10-12.10pm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Overall Revision of the Unit-IVth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Pr="006E3CCB" w:rsidRDefault="00FA1DAA" w:rsidP="008624A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Conclusion and final drafting of the report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Pr="006E3CCB" w:rsidRDefault="00FA1DAA" w:rsidP="008624A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Conclusion and final drafting of the report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Pr="006E3CCB" w:rsidRDefault="00FA1DAA" w:rsidP="008624A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Conclusion and final drafting of the report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Pr="00887D81" w:rsidRDefault="00FA1DAA" w:rsidP="008624A4">
            <w:pPr>
              <w:rPr>
                <w:rFonts w:ascii="Times New Roman" w:hAnsi="Times New Roman" w:cs="Times New Roman"/>
              </w:rPr>
            </w:pPr>
            <w:r w:rsidRPr="00887D81">
              <w:rPr>
                <w:rFonts w:ascii="Times New Roman" w:hAnsi="Times New Roman" w:cs="Times New Roman"/>
              </w:rPr>
              <w:t>Correctional Programmes- Educational,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 w:rsidRPr="00887D81">
              <w:rPr>
                <w:rFonts w:ascii="Times New Roman" w:hAnsi="Times New Roman" w:cs="Times New Roman"/>
              </w:rPr>
              <w:t>Recreational and Meditational remedies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Pr="006E3CCB" w:rsidRDefault="00FA1DAA" w:rsidP="008624A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Conclusion and final drafting of the report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to 12.00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Ist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</w:t>
            </w:r>
            <w:r>
              <w:rPr>
                <w:rFonts w:ascii="Times New Roman" w:hAnsi="Times New Roman" w:cs="Times New Roman"/>
              </w:rPr>
              <w:lastRenderedPageBreak/>
              <w:t xml:space="preserve">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  <w:p w:rsidR="00FA1DAA" w:rsidRPr="006A17A7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Revision of Unit IInd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Pr="006E3CCB" w:rsidRDefault="00FA1DAA" w:rsidP="008624A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Conclusion and final drafting of the report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Prison reforms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Pr="006E3CCB" w:rsidRDefault="00FA1DAA" w:rsidP="008624A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Conclusion and final drafting of the report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Revision of Unit IIIrd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Pr="006E3CCB" w:rsidRDefault="00FA1DAA" w:rsidP="008624A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Conclusion and final drafting of the report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12.10-1.10 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Unit-4th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……..Prison reforms</w:t>
            </w:r>
          </w:p>
        </w:tc>
      </w:tr>
      <w:tr w:rsidR="00FA1DAA" w:rsidTr="008624A4">
        <w:trPr>
          <w:gridAfter w:val="5"/>
          <w:wAfter w:w="16735" w:type="dxa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30-4-15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Pr="006E3CCB" w:rsidRDefault="00FA1DAA" w:rsidP="008624A4">
            <w:pPr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</w:rPr>
              <w:t>Contd..</w:t>
            </w:r>
            <w:proofErr w:type="gramEnd"/>
            <w:r>
              <w:rPr>
                <w:rFonts w:ascii="Times New Roman" w:hAnsi="Times New Roman" w:cs="Times New Roman"/>
              </w:rPr>
              <w:t xml:space="preserve"> Conclusion and final drafting of the report</w:t>
            </w:r>
          </w:p>
        </w:tc>
      </w:tr>
      <w:tr w:rsidR="00FA1DAA" w:rsidTr="008624A4">
        <w:tc>
          <w:tcPr>
            <w:tcW w:w="1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REFERENCES-CRIMINOLOGY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Teeters,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Negley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and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New Horizons in Criminology. 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Harry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Elnar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Barnes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Prentice Hall of India, New Delhi; (1959),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Sutherland, Edwin.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Principles of Criminology.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Parsonage, William H.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Perspectives on Criminology. Sage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Publications</w:t>
            </w:r>
            <w:proofErr w:type="gramStart"/>
            <w:r>
              <w:rPr>
                <w:rFonts w:ascii="Times New Roman" w:hAnsi="Times New Roman" w:cs="Times New Roman"/>
                <w:color w:val="292526"/>
              </w:rPr>
              <w:t>,London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292526"/>
              </w:rPr>
              <w:t xml:space="preserve"> (1979).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Ministry of Home Affairs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Crime in India. New Delhi: Government of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IndiaAnnual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Report of National Crime Bureau, New Delhi;(1998),  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Merton, R.K.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Social Theory and Social Structure: Emerind Publishing Co. New Delhi; 1972.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Bedi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,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It Is Always Possible: Sterling Publications Pvt. Ltd, New Delhi ;( 1998),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Williams, Frank P. and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292526"/>
              </w:rPr>
              <w:tab/>
              <w:t>: Criminological Theory: Prentice Hall, New Jersey; (1998),.Marilyn D. Meshere,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Williamson, Herald E.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The Correction Profession: Sage Publications, New Delhi; 1990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Ministry of Home Affairs </w:t>
            </w:r>
            <w:r>
              <w:rPr>
                <w:rFonts w:ascii="Times New Roman" w:hAnsi="Times New Roman" w:cs="Times New Roman"/>
                <w:color w:val="292526"/>
              </w:rPr>
              <w:tab/>
              <w:t>: Report of the All India Committee on Jail Reforms 1980-</w:t>
            </w:r>
            <w:proofErr w:type="gramStart"/>
            <w:r>
              <w:rPr>
                <w:rFonts w:ascii="Times New Roman" w:hAnsi="Times New Roman" w:cs="Times New Roman"/>
                <w:color w:val="292526"/>
              </w:rPr>
              <w:t>83  India</w:t>
            </w:r>
            <w:proofErr w:type="gramEnd"/>
            <w:r>
              <w:rPr>
                <w:rFonts w:ascii="Times New Roman" w:hAnsi="Times New Roman" w:cs="Times New Roman"/>
                <w:color w:val="292526"/>
              </w:rPr>
              <w:t>.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Goel, Rakesh M. and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Computer Crime: Concept, Control and Prevention.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Manohar S.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Powar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Sysman Computers Pvt. Ltd, Bombay; (1994),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Makkar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>, S.P. Singh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Global perspectives in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Criminology.BC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Publications, Jalandhar; (1993).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Reid, Suetitus.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Crime and Criminology. : Dey Dan Press, Illinois; (1976) 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ind w:left="2550" w:hanging="2550"/>
              <w:rPr>
                <w:rFonts w:ascii="Times New Roman" w:hAnsi="Times New Roman" w:cs="Times New Roman"/>
                <w:color w:val="292526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Shankardas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, Rani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Dhavan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>,</w:t>
            </w:r>
            <w:r>
              <w:rPr>
                <w:rFonts w:ascii="Times New Roman" w:hAnsi="Times New Roman" w:cs="Times New Roman"/>
                <w:color w:val="292526"/>
              </w:rPr>
              <w:tab/>
              <w:t>: Punishment and the Prison: India and International  Perspective: Sage Publications, New Delhi; (2000),</w:t>
            </w:r>
          </w:p>
          <w:p w:rsidR="00FA1DAA" w:rsidRDefault="00FA1DAA" w:rsidP="008624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Sutherland, Edwin H. and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Principles of Criminology: The Times of India Press, Bombay; (1968) Donald R.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Cressey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Walklete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>, Sandra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Understanding Criminology: Open University Press,</w:t>
            </w:r>
            <w:r>
              <w:rPr>
                <w:rFonts w:ascii="Times New Roman" w:hAnsi="Times New Roman" w:cs="Times New Roman"/>
                <w:color w:val="292526"/>
              </w:rPr>
              <w:tab/>
              <w:t>Philadelphia; (1998)</w:t>
            </w:r>
          </w:p>
          <w:p w:rsidR="00FA1DAA" w:rsidRDefault="00FA1DAA" w:rsidP="008624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30-1-15</w:t>
            </w:r>
          </w:p>
        </w:tc>
        <w:tc>
          <w:tcPr>
            <w:tcW w:w="3347" w:type="dxa"/>
          </w:tcPr>
          <w:p w:rsidR="00FA1DAA" w:rsidRDefault="00FA1DAA" w:rsidP="008624A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47" w:type="dxa"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3347" w:type="dxa"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of research report</w:t>
            </w:r>
          </w:p>
        </w:tc>
      </w:tr>
      <w:tr w:rsidR="00FA1DAA" w:rsidTr="008624A4">
        <w:tc>
          <w:tcPr>
            <w:tcW w:w="1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AA" w:rsidRDefault="00FA1DAA" w:rsidP="008624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REFERENCES- PERSPECTIVES ON INDIAN SOCIETY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Atal</w:t>
            </w:r>
            <w:proofErr w:type="spellEnd"/>
            <w:r>
              <w:rPr>
                <w:rFonts w:ascii="Times New Roman" w:hAnsi="Times New Roman" w:cs="Times New Roman"/>
              </w:rPr>
              <w:t>, Yogesh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Sociology from Where to Where Rawat Publication, New Delhi; 2003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Ambedkar, B.R. </w:t>
            </w:r>
            <w:r>
              <w:rPr>
                <w:rFonts w:ascii="Times New Roman" w:hAnsi="Times New Roman" w:cs="Times New Roman"/>
              </w:rPr>
              <w:tab/>
              <w:t xml:space="preserve">: The Untouchable Who Were They and Why </w:t>
            </w:r>
            <w:proofErr w:type="spellStart"/>
            <w:r>
              <w:rPr>
                <w:rFonts w:ascii="Times New Roman" w:hAnsi="Times New Roman" w:cs="Times New Roman"/>
              </w:rPr>
              <w:t>TheyBecame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Untouchable: Amrit Book, Delhi: (1949),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Desai, A.R.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Rural Sociology in India: Popular Prakashan, Bombay; 1996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Desai, A.R.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Rural India in Transition: Popular Prakashan, Bombay; 1979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Dube, S.C.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Village, Routledge, London; 1967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Dhanagre, D.N. </w:t>
            </w:r>
            <w:r>
              <w:rPr>
                <w:rFonts w:ascii="Times New Roman" w:hAnsi="Times New Roman" w:cs="Times New Roman"/>
              </w:rPr>
              <w:tab/>
              <w:t>: Themes and Perspective in Indian Sociology, Rawat Publication, Jaipur; 1993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Dumont, Louis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Homo Hierarchicus: The caste System and its </w:t>
            </w:r>
            <w:proofErr w:type="spellStart"/>
            <w:r>
              <w:rPr>
                <w:rFonts w:ascii="Times New Roman" w:hAnsi="Times New Roman" w:cs="Times New Roman"/>
              </w:rPr>
              <w:t>Implications,Vikas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Pub., New Delhi; 1970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Ghurye, G.S.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Caste and Race in India  Popular Prakashan, Bombay; 1969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Hardiman, D.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Feeding the Bania: Peasants </w:t>
            </w:r>
            <w:proofErr w:type="spellStart"/>
            <w:r>
              <w:rPr>
                <w:rFonts w:ascii="Times New Roman" w:hAnsi="Times New Roman" w:cs="Times New Roman"/>
              </w:rPr>
              <w:t>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Usurers in Western India, Oxford University Press; 1996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Hardiman, D.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The Coming of the Devi: </w:t>
            </w:r>
            <w:proofErr w:type="spellStart"/>
            <w:r>
              <w:rPr>
                <w:rFonts w:ascii="Times New Roman" w:hAnsi="Times New Roman" w:cs="Times New Roman"/>
              </w:rPr>
              <w:t>Adivasi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Assertion in Western India, Oxford University Press; 1987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Marriot, M.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 Through Hindu categories, Sage Publication, New Delhi; 1990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Mendalbaum</w:t>
            </w:r>
            <w:proofErr w:type="spellEnd"/>
            <w:r>
              <w:rPr>
                <w:rFonts w:ascii="Times New Roman" w:hAnsi="Times New Roman" w:cs="Times New Roman"/>
              </w:rPr>
              <w:t>, G.</w:t>
            </w:r>
            <w:r>
              <w:rPr>
                <w:rFonts w:ascii="Times New Roman" w:hAnsi="Times New Roman" w:cs="Times New Roman"/>
              </w:rPr>
              <w:tab/>
              <w:t>: Society in India: (Vol.I &amp; II), Popular Prakashan, Bombay.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Momin, A.R.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The Legacy of G.S. Ghurye: A Centennial </w:t>
            </w:r>
            <w:proofErr w:type="spellStart"/>
            <w:r>
              <w:rPr>
                <w:rFonts w:ascii="Times New Roman" w:hAnsi="Times New Roman" w:cs="Times New Roman"/>
              </w:rPr>
              <w:t>Festschrift,Popular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Parkashan, Bombay; 1996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Mukerjee, D.P.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Culture: A Sociological Study: Roopa &amp; Sons, Delhi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Ommen, T.K. &amp;</w:t>
            </w:r>
            <w:r>
              <w:rPr>
                <w:rFonts w:ascii="Times New Roman" w:hAnsi="Times New Roman" w:cs="Times New Roman"/>
              </w:rPr>
              <w:tab/>
              <w:t xml:space="preserve">: Indian Sociology: Reflections and </w:t>
            </w:r>
            <w:proofErr w:type="spellStart"/>
            <w:r>
              <w:rPr>
                <w:rFonts w:ascii="Times New Roman" w:hAnsi="Times New Roman" w:cs="Times New Roman"/>
              </w:rPr>
              <w:t>Introspections,Popular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Parkashan, Bombay; 1986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Singh, Y.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Modernization of Indian Tradition, Thomson press, Faridabad; 1973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Singh, Y.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Sociology: Social Conditioning and Emerging Concerns,</w:t>
            </w:r>
            <w:r>
              <w:rPr>
                <w:rFonts w:ascii="Times New Roman" w:hAnsi="Times New Roman" w:cs="Times New Roman"/>
              </w:rPr>
              <w:tab/>
              <w:t>Vistaar Pub., Delhi; 1986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Srinivas, M.N.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India’s Village, Asia Publishing House, Bombay; 1960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Jodhka (ed.): Village Society, Orient Black Swan, Delhi, 2012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31-1-15</w:t>
            </w:r>
          </w:p>
        </w:tc>
        <w:tc>
          <w:tcPr>
            <w:tcW w:w="3347" w:type="dxa"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3347" w:type="dxa"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Perspectives in Indian Society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3347" w:type="dxa"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Unit-Ist</w:t>
            </w:r>
          </w:p>
          <w:p w:rsidR="00FA1DAA" w:rsidRDefault="00FA1DAA" w:rsidP="008624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</w:tbl>
    <w:p w:rsidR="005A2CDE" w:rsidRDefault="005A2CDE" w:rsidP="005A2CDE">
      <w:pPr>
        <w:spacing w:after="0" w:line="240" w:lineRule="auto"/>
      </w:pPr>
    </w:p>
    <w:p w:rsidR="005A2CDE" w:rsidRDefault="005A2CDE" w:rsidP="005A2CD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A2CDE">
        <w:rPr>
          <w:rFonts w:ascii="Times New Roman" w:hAnsi="Times New Roman" w:cs="Times New Roman"/>
          <w:b/>
          <w:sz w:val="24"/>
          <w:szCs w:val="24"/>
        </w:rPr>
        <w:t>NAME OF TEACHER: MRS. VANDANA KUMARI (TENTATIVE SCHEDULE OF MONTH OF APRIL 2015)</w:t>
      </w:r>
    </w:p>
    <w:tbl>
      <w:tblPr>
        <w:tblStyle w:val="TableGrid"/>
        <w:tblW w:w="15030" w:type="dxa"/>
        <w:tblInd w:w="-342" w:type="dxa"/>
        <w:tblLook w:val="04A0"/>
      </w:tblPr>
      <w:tblGrid>
        <w:gridCol w:w="571"/>
        <w:gridCol w:w="1409"/>
        <w:gridCol w:w="1620"/>
        <w:gridCol w:w="1285"/>
        <w:gridCol w:w="1865"/>
        <w:gridCol w:w="8280"/>
      </w:tblGrid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Christian Marriage - Definition, and Process of </w:t>
            </w:r>
            <w:proofErr w:type="spellStart"/>
            <w:r>
              <w:rPr>
                <w:rFonts w:ascii="Times New Roman" w:hAnsi="Times New Roman"/>
                <w:sz w:val="24"/>
              </w:rPr>
              <w:t>christion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marriage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</w:t>
            </w: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Social basis of politics in India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Kinship system - Meaning, </w:t>
            </w:r>
            <w:proofErr w:type="spellStart"/>
            <w:r>
              <w:rPr>
                <w:rFonts w:ascii="Times New Roman" w:hAnsi="Times New Roman"/>
                <w:sz w:val="24"/>
              </w:rPr>
              <w:t>Definiiton</w:t>
            </w:r>
            <w:proofErr w:type="spellEnd"/>
            <w:r>
              <w:rPr>
                <w:rFonts w:ascii="Times New Roman" w:hAnsi="Times New Roman"/>
                <w:sz w:val="24"/>
              </w:rPr>
              <w:t>, Types of Kinship.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</w:t>
            </w: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04-04-15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Health programmes in India 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Role of caste in Indian politics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Health programmes in </w:t>
            </w:r>
            <w:proofErr w:type="spellStart"/>
            <w:r>
              <w:rPr>
                <w:rFonts w:ascii="Times New Roman" w:hAnsi="Times New Roman"/>
                <w:sz w:val="24"/>
              </w:rPr>
              <w:t>Inida</w:t>
            </w:r>
            <w:proofErr w:type="spellEnd"/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Categories and Terms of kinship, kinship usage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09:00 to 10:00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insurance schemes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</w:t>
            </w: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Regional Variation in kinship system in India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Revision of </w:t>
            </w:r>
            <w:r w:rsidR="00090E9A">
              <w:rPr>
                <w:rFonts w:ascii="Times New Roman" w:hAnsi="Times New Roman"/>
                <w:sz w:val="24"/>
              </w:rPr>
              <w:t>overall</w:t>
            </w:r>
            <w:r>
              <w:rPr>
                <w:rFonts w:ascii="Times New Roman" w:hAnsi="Times New Roman"/>
                <w:sz w:val="24"/>
              </w:rPr>
              <w:t xml:space="preserve"> unit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08-04-15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Criminalization of politics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Right to information meaning, definition, procedure of RTI, Functions of RTI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</w:t>
            </w: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02:00 to 3:00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Function of kinship system and kinship in contemporary </w:t>
            </w:r>
            <w:proofErr w:type="spellStart"/>
            <w:r>
              <w:rPr>
                <w:rFonts w:ascii="Times New Roman" w:hAnsi="Times New Roman"/>
                <w:sz w:val="24"/>
              </w:rPr>
              <w:t>india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9:00 to 10:00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090E9A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Revision</w:t>
            </w:r>
            <w:r w:rsidR="005A2CDE">
              <w:rPr>
                <w:rFonts w:ascii="Times New Roman" w:hAnsi="Times New Roman"/>
                <w:sz w:val="24"/>
              </w:rPr>
              <w:t xml:space="preserve"> of </w:t>
            </w:r>
            <w:r>
              <w:rPr>
                <w:rFonts w:ascii="Times New Roman" w:hAnsi="Times New Roman"/>
                <w:sz w:val="24"/>
              </w:rPr>
              <w:t>overall</w:t>
            </w:r>
            <w:r w:rsidR="005A2CDE">
              <w:rPr>
                <w:rFonts w:ascii="Times New Roman" w:hAnsi="Times New Roman"/>
                <w:sz w:val="24"/>
              </w:rPr>
              <w:t xml:space="preserve"> unit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Good Governance meaning, definition, </w:t>
            </w:r>
            <w:proofErr w:type="spellStart"/>
            <w:r>
              <w:rPr>
                <w:rFonts w:ascii="Times New Roman" w:hAnsi="Times New Roman"/>
                <w:sz w:val="24"/>
              </w:rPr>
              <w:t>characterstics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and function good governance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57</w:t>
            </w: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Health insurance schemes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090E9A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Revision</w:t>
            </w:r>
            <w:r w:rsidR="005A2CDE">
              <w:rPr>
                <w:rFonts w:ascii="Times New Roman" w:hAnsi="Times New Roman"/>
                <w:sz w:val="24"/>
              </w:rPr>
              <w:t xml:space="preserve"> of over unit – Ist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</w:t>
            </w: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National Rural Health Mission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10:00 to 11:00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Corruption Meaning, Definition, Factors of corruption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SH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IV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NRHM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</w:t>
            </w: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Revision of Unit II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11:10 to 12:10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Revision of Unit III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</w:t>
            </w:r>
          </w:p>
        </w:tc>
        <w:tc>
          <w:tcPr>
            <w:tcW w:w="1409" w:type="dxa"/>
          </w:tcPr>
          <w:p w:rsidR="005A2CD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WHO activities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12:10 to 1:10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PS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Revision of </w:t>
            </w:r>
            <w:r w:rsidR="00090E9A">
              <w:rPr>
                <w:rFonts w:ascii="Times New Roman" w:hAnsi="Times New Roman"/>
                <w:sz w:val="24"/>
              </w:rPr>
              <w:t>overall</w:t>
            </w:r>
            <w:r>
              <w:rPr>
                <w:rFonts w:ascii="Times New Roman" w:hAnsi="Times New Roman"/>
                <w:sz w:val="24"/>
              </w:rPr>
              <w:t xml:space="preserve"> unit</w:t>
            </w:r>
          </w:p>
        </w:tc>
      </w:tr>
      <w:tr w:rsidR="005A2CDE" w:rsidRPr="0094799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16-04-15</w:t>
            </w:r>
          </w:p>
        </w:tc>
        <w:tc>
          <w:tcPr>
            <w:tcW w:w="1620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2:00 to 3:00</w:t>
            </w:r>
          </w:p>
        </w:tc>
        <w:tc>
          <w:tcPr>
            <w:tcW w:w="1285" w:type="dxa"/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ISC</w:t>
            </w: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Default="005A2CDE" w:rsidP="009B4F9A">
            <w:r w:rsidRPr="00DD5E9C">
              <w:rPr>
                <w:rFonts w:ascii="Times New Roman" w:hAnsi="Times New Roman"/>
                <w:sz w:val="24"/>
              </w:rPr>
              <w:t>Unit IV</w:t>
            </w:r>
            <w:r>
              <w:rPr>
                <w:rFonts w:ascii="Times New Roman" w:hAnsi="Times New Roman"/>
                <w:sz w:val="24"/>
              </w:rPr>
              <w:t xml:space="preserve"> Sem. II</w:t>
            </w: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94799E" w:rsidRDefault="005A2CDE" w:rsidP="009B4F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Revision of Unit IV</w:t>
            </w:r>
          </w:p>
        </w:tc>
      </w:tr>
      <w:tr w:rsidR="005A2CDE" w:rsidTr="009B4F9A">
        <w:tc>
          <w:tcPr>
            <w:tcW w:w="571" w:type="dxa"/>
          </w:tcPr>
          <w:p w:rsidR="005A2CDE" w:rsidRPr="0094799E" w:rsidRDefault="005A2CDE" w:rsidP="009B4F9A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09" w:type="dxa"/>
          </w:tcPr>
          <w:p w:rsidR="005A2CDE" w:rsidRDefault="005A2CDE" w:rsidP="009B4F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</w:tcPr>
          <w:p w:rsidR="005A2CDE" w:rsidRDefault="005A2CDE" w:rsidP="009B4F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85" w:type="dxa"/>
          </w:tcPr>
          <w:p w:rsidR="005A2CDE" w:rsidRDefault="005A2CDE" w:rsidP="009B4F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865" w:type="dxa"/>
            <w:tcBorders>
              <w:right w:val="single" w:sz="4" w:space="0" w:color="auto"/>
            </w:tcBorders>
          </w:tcPr>
          <w:p w:rsidR="005A2CDE" w:rsidRPr="00DD5E9C" w:rsidRDefault="005A2CDE" w:rsidP="009B4F9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80" w:type="dxa"/>
            <w:tcBorders>
              <w:left w:val="single" w:sz="4" w:space="0" w:color="auto"/>
            </w:tcBorders>
          </w:tcPr>
          <w:p w:rsidR="005A2CDE" w:rsidRPr="0081710E" w:rsidRDefault="005A2CDE" w:rsidP="009B4F9A">
            <w:pPr>
              <w:rPr>
                <w:rFonts w:ascii="Times New Roman" w:hAnsi="Times New Roman"/>
                <w:b/>
                <w:sz w:val="24"/>
              </w:rPr>
            </w:pPr>
            <w:r w:rsidRPr="0081710E">
              <w:rPr>
                <w:rFonts w:ascii="Times New Roman" w:hAnsi="Times New Roman"/>
                <w:b/>
                <w:sz w:val="24"/>
              </w:rPr>
              <w:t>REFERENCES:</w:t>
            </w:r>
          </w:p>
          <w:p w:rsidR="005A2CDE" w:rsidRPr="0081710E" w:rsidRDefault="005A2CDE" w:rsidP="009B4F9A">
            <w:pPr>
              <w:rPr>
                <w:rFonts w:ascii="Times New Roman" w:hAnsi="Times New Roman"/>
                <w:b/>
                <w:sz w:val="28"/>
              </w:rPr>
            </w:pPr>
            <w:r w:rsidRPr="0081710E">
              <w:rPr>
                <w:rFonts w:ascii="Times New Roman" w:hAnsi="Times New Roman"/>
                <w:b/>
                <w:sz w:val="28"/>
              </w:rPr>
              <w:t xml:space="preserve">Political Sociology 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Allardt, E. and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Rukkan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>, S. :</w:t>
            </w:r>
            <w:r w:rsidRPr="00B0259F">
              <w:rPr>
                <w:rFonts w:ascii="Times New Roman" w:hAnsi="Times New Roman" w:cs="Calibri"/>
                <w:sz w:val="24"/>
              </w:rPr>
              <w:tab/>
              <w:t>Politics: Studies in Political Sociology, 1970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Almond and Coleman :</w:t>
            </w:r>
            <w:r w:rsidRPr="00B0259F">
              <w:rPr>
                <w:rFonts w:ascii="Times New Roman" w:hAnsi="Times New Roman" w:cs="Calibri"/>
                <w:sz w:val="24"/>
              </w:rPr>
              <w:tab/>
              <w:t>The politics of Developing Areas: Princeton University Press; 1960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Almond and Powell : Comparative Politics Development Approach, New Delhi; 1972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Bendix, R, : Nation Building and Citizen ship : Studies of Our Changing Social Order, John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Villey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and Sons; 1964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Dahl, R.A. : Modern Political Analysis, Prentice Hal of India, New Delhi, 1994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Desai, A.R. : Social Background of Indian Nationalism, Popular Parkashan, Bombay; 1988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Dowse, R.E. and Hughes J.A. : Political Sociology, John Wiley, London: 1972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Easton, David : A System Analysis of Political Life, Wiley, New-York; 1965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lastRenderedPageBreak/>
              <w:t>Finkle, Jason &amp; R.W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Political Development and Social Change, John Wiley and Sons Inc. New York 1971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Horowitz, Irving L. : Foundation of Political Sociology, Harper and Row, New York, 1972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Huntington, S.P., : Political Order in Changing Societies, 1969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Kothari, R. : Politics in India, Orient Longmans Ltd.; 1979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Kothari, R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Caste in Indian Politics. Asia Book Corporation of America; 1973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Key V.O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Politics, Parities and Pressure Groups. Crowe 11 New York; 1 964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Lapalombaran, Joseph &amp; Weiner Myron, : Political Parties and Political Development: 1966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Weiner Myron,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Pizzorno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>, A. Political Sociology, Penguin Books; 1970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Pye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>, Lucien, :  Aspects of Political Development, Amer</w:t>
            </w:r>
            <w:r w:rsidR="00FC12F4">
              <w:rPr>
                <w:rFonts w:ascii="Times New Roman" w:hAnsi="Times New Roman" w:cs="Calibri"/>
                <w:sz w:val="24"/>
              </w:rPr>
              <w:t xml:space="preserve">ind Publishing Company 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Rush, M. : Political Sociology, New York : 1966</w:t>
            </w:r>
          </w:p>
          <w:p w:rsidR="005A2CDE" w:rsidRDefault="005A2CDE" w:rsidP="009B4F9A">
            <w:pPr>
              <w:rPr>
                <w:rFonts w:ascii="Times New Roman" w:hAnsi="Times New Roman" w:cs="Calibri"/>
                <w:sz w:val="24"/>
              </w:rPr>
            </w:pP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Runciman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>, W.G. : Social Sciences and Political Theory, Cambridge University Press, 1969</w:t>
            </w:r>
          </w:p>
          <w:p w:rsidR="005A2CDE" w:rsidRDefault="005A2CDE" w:rsidP="009B4F9A">
            <w:pPr>
              <w:rPr>
                <w:rFonts w:ascii="Times New Roman" w:hAnsi="Times New Roman" w:cs="Calibri"/>
                <w:b/>
                <w:sz w:val="24"/>
              </w:rPr>
            </w:pPr>
            <w:r w:rsidRPr="009931BF">
              <w:rPr>
                <w:rFonts w:ascii="Times New Roman" w:hAnsi="Times New Roman" w:cs="Calibri"/>
                <w:b/>
                <w:sz w:val="24"/>
              </w:rPr>
              <w:t xml:space="preserve">INDIAN SOCIETY AND CULTURE 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Dube, S.C : Indian Society: National Book Trust, New Delhi; 1986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Dumont, L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Homo Hierarchicus: The Caste System and Its Implications; University of Chicago Press, 1981.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Ghurye, G.S. : Caste and Role in India : Popular Prakashan, Bombay; 1969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Irawati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Karve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: Family, Kinship and Marriage in India, New Delhi, OUP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Kapadia, K.M. :  Marriage and Family in India: Oxford University Press, Bombay: I960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Mandelbaum, D.G. : Society in India: Popular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Prakasham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Bombay; 1972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Majumdar &amp; Madan :  An Introduction to Social Anthropology: Asia Publication House, Bombay, 1966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Momin, A.R. :  The Legacy of G.S. Ghurye: A Centennial festschrift, Popular Prakashan, Bombay; 1996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Prabhu, P.H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Hindu Social Organization: Popular Parkashan. Bombay; 1963 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Sharma, K.L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Essays on Social Stratification. Rawat Publication, Jaipur: 1980 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Singh, 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Yogendra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Modernization of Indian Tradition: Thomson press.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Fandabad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: 1973 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lastRenderedPageBreak/>
              <w:t xml:space="preserve">Singh, 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Yogendra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Social Stratification and change in India: Manohar publications. New Delhi: 1979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Singer &amp; Cohn : Structure and Change in Indian Society: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Aidine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Publishing Co. Chicago: 1968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Srinivas, M.N</w:t>
            </w:r>
            <w:proofErr w:type="gramStart"/>
            <w:r w:rsidRPr="00B0259F">
              <w:rPr>
                <w:rFonts w:ascii="Times New Roman" w:hAnsi="Times New Roman" w:cs="Calibri"/>
                <w:sz w:val="24"/>
              </w:rPr>
              <w:t>. :</w:t>
            </w:r>
            <w:proofErr w:type="gramEnd"/>
            <w:r w:rsidRPr="00B0259F">
              <w:rPr>
                <w:rFonts w:ascii="Times New Roman" w:hAnsi="Times New Roman" w:cs="Calibri"/>
                <w:sz w:val="24"/>
              </w:rPr>
              <w:t xml:space="preserve"> India Social Structure: Hindustan Publishing Corp. New Delhi; 1980 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Srinivas &amp; Shah : Hinduism in International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Encyclopedia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of Social Science, Meerut; 1970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>Srinivas, M.N. : Caste in Modern India and Other Essays, Asian Publishing House, Bombay; 1966</w:t>
            </w:r>
          </w:p>
          <w:p w:rsidR="005A2CDE" w:rsidRPr="00B0259F" w:rsidRDefault="005A2CDE" w:rsidP="009B4F9A">
            <w:pPr>
              <w:rPr>
                <w:rFonts w:ascii="Times New Roman" w:hAnsi="Times New Roman" w:cs="Calibri"/>
                <w:sz w:val="24"/>
              </w:rPr>
            </w:pPr>
            <w:r w:rsidRPr="00B0259F">
              <w:rPr>
                <w:rFonts w:ascii="Times New Roman" w:hAnsi="Times New Roman" w:cs="Calibri"/>
                <w:sz w:val="24"/>
              </w:rPr>
              <w:t xml:space="preserve">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Mukharji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, Ravinder Nath. Culture Society in India, </w:t>
            </w:r>
            <w:proofErr w:type="spellStart"/>
            <w:r w:rsidRPr="00B0259F">
              <w:rPr>
                <w:rFonts w:ascii="Times New Roman" w:hAnsi="Times New Roman" w:cs="Calibri"/>
                <w:sz w:val="24"/>
              </w:rPr>
              <w:t>Vivek</w:t>
            </w:r>
            <w:proofErr w:type="spellEnd"/>
            <w:r w:rsidRPr="00B0259F">
              <w:rPr>
                <w:rFonts w:ascii="Times New Roman" w:hAnsi="Times New Roman" w:cs="Calibri"/>
                <w:sz w:val="24"/>
              </w:rPr>
              <w:t xml:space="preserve"> Parkashan.</w:t>
            </w:r>
          </w:p>
          <w:p w:rsidR="005A2CDE" w:rsidRPr="00352491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b/>
                <w:sz w:val="24"/>
              </w:rPr>
            </w:pPr>
            <w:r>
              <w:rPr>
                <w:rFonts w:ascii="Times New Roman" w:hAnsi="Times New Roman" w:cs="Calibri"/>
                <w:b/>
                <w:sz w:val="24"/>
              </w:rPr>
              <w:t xml:space="preserve">SOCIOLOGY OF HEALTH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>Albert, Gary L. and Fitzpatrick. R. : Quality of Life in Health Care; Advances in Medical Sociology Jai Press, Mumbai; (1994)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Bloom, S.W. </w:t>
            </w: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ponrad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 xml:space="preserve">, Peter : The Doctor and His Patient: Free Press, New York :( 1963)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Conrad, </w:t>
            </w: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pater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 xml:space="preserve"> : The Medicalization of Society; On the Transformation of Human Conditions into Medical Disorders, John Hopkins University   Press; (2007)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proofErr w:type="spellStart"/>
            <w:r>
              <w:rPr>
                <w:rFonts w:ascii="Times New Roman" w:hAnsi="Times New Roman" w:cs="Calibri"/>
                <w:sz w:val="24"/>
              </w:rPr>
              <w:t>D</w:t>
            </w:r>
            <w:r w:rsidRPr="000D696F">
              <w:rPr>
                <w:rFonts w:ascii="Times New Roman" w:hAnsi="Times New Roman" w:cs="Calibri"/>
                <w:sz w:val="24"/>
              </w:rPr>
              <w:t>ingwal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>, Robert : Aspects of Illness,: Martin Press, London; (1976)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Dutt, P.K. : Rural Health Services,: DGH3, New Delhi; (1965)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Freeman, Howard E. and Sol Levine Cliffs </w:t>
            </w: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Hasan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>, K. Handbook of Medical Sociology, Englewood  Prentice-Hall, New-.Jersy ; (1989)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>The Cultural Frontiers of Health in Village India: Manakatlas, Bombay: (1967)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Madan, T.N. : Doctors and Society: Vikas Publishing House, New Delhi; 1980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Mechanic, </w:t>
            </w:r>
            <w:proofErr w:type="gramStart"/>
            <w:r w:rsidRPr="000D696F">
              <w:rPr>
                <w:rFonts w:ascii="Times New Roman" w:hAnsi="Times New Roman" w:cs="Calibri"/>
                <w:sz w:val="24"/>
              </w:rPr>
              <w:t>David :</w:t>
            </w:r>
            <w:proofErr w:type="gramEnd"/>
            <w:r w:rsidRPr="000D696F">
              <w:rPr>
                <w:rFonts w:ascii="Times New Roman" w:hAnsi="Times New Roman" w:cs="Calibri"/>
                <w:sz w:val="24"/>
              </w:rPr>
              <w:t xml:space="preserve">  Medical Sociology: A Selective View: Free Press. New-York: (1968)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Government of India :  National Rural Health Mission, 2005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Oommen, T.K. : Doctors and Nurses: A Study in Occupational Role Structure:   </w:t>
            </w: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Macmillam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 xml:space="preserve"> Delhi; (1978)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Park, J.R. and </w:t>
            </w: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K.Park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 xml:space="preserve"> : Text Book of Preventive and Social     Medicine: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Banarasidass and Company Jabalpur: (2000)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Parson, Talcott, Tailor, S.Ch. : The Social System,: Free Press, Illinois;      (1951),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lastRenderedPageBreak/>
              <w:t xml:space="preserve">: Health, Illness and Medicine55 pp253-276 in Sociology: Issues and Debates Ed. by Taylor Steve; Palgrave, 1909 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proofErr w:type="spellStart"/>
            <w:r w:rsidRPr="000D696F">
              <w:rPr>
                <w:rFonts w:ascii="Times New Roman" w:hAnsi="Times New Roman" w:cs="Calibri"/>
                <w:sz w:val="24"/>
              </w:rPr>
              <w:t>Schawatz</w:t>
            </w:r>
            <w:proofErr w:type="spellEnd"/>
            <w:r w:rsidRPr="000D696F">
              <w:rPr>
                <w:rFonts w:ascii="Times New Roman" w:hAnsi="Times New Roman" w:cs="Calibri"/>
                <w:sz w:val="24"/>
              </w:rPr>
              <w:t>, H.</w:t>
            </w:r>
            <w:r w:rsidRPr="000D696F">
              <w:rPr>
                <w:rFonts w:ascii="Times New Roman" w:hAnsi="Times New Roman" w:cs="Calibri"/>
                <w:sz w:val="24"/>
              </w:rPr>
              <w:tab/>
              <w:t>: Dominant Issues in Medical Sociology, McGraw-Hill. New York: (1994)</w:t>
            </w:r>
          </w:p>
          <w:p w:rsidR="005A2CDE" w:rsidRPr="000D696F" w:rsidRDefault="005A2CDE" w:rsidP="009B4F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Calibri"/>
                <w:sz w:val="24"/>
              </w:rPr>
            </w:pPr>
            <w:r w:rsidRPr="000D696F">
              <w:rPr>
                <w:rFonts w:ascii="Times New Roman" w:hAnsi="Times New Roman" w:cs="Calibri"/>
                <w:sz w:val="24"/>
              </w:rPr>
              <w:t xml:space="preserve">Taylor Steve : </w:t>
            </w:r>
            <w:r w:rsidRPr="000D696F">
              <w:rPr>
                <w:rFonts w:ascii="Times New Roman" w:hAnsi="Times New Roman" w:cs="Calibri"/>
                <w:sz w:val="24"/>
              </w:rPr>
              <w:tab/>
              <w:t>Sociology : Issues and Debates, Palgrave : (ed.) (1999)</w:t>
            </w:r>
          </w:p>
          <w:p w:rsidR="005A2CDE" w:rsidRDefault="005A2CDE" w:rsidP="009B4F9A">
            <w:pPr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F94B4C" w:rsidRPr="003322E5" w:rsidRDefault="00F94B4C" w:rsidP="00F94B4C">
      <w:pPr>
        <w:rPr>
          <w:rFonts w:ascii="Times New Roman" w:hAnsi="Times New Roman" w:cs="Times New Roman"/>
          <w:sz w:val="2"/>
          <w:szCs w:val="24"/>
        </w:rPr>
      </w:pPr>
      <w:r w:rsidRPr="00BA2A14">
        <w:rPr>
          <w:rFonts w:ascii="Times New Roman" w:hAnsi="Times New Roman" w:cs="Times New Roman"/>
          <w:b/>
          <w:i/>
          <w:sz w:val="28"/>
          <w:szCs w:val="24"/>
        </w:rPr>
        <w:lastRenderedPageBreak/>
        <w:t>Name of the Teacher: Mr. Brijesh Sharma</w:t>
      </w:r>
      <w:r>
        <w:rPr>
          <w:rFonts w:ascii="Times New Roman" w:hAnsi="Times New Roman" w:cs="Times New Roman"/>
          <w:b/>
          <w:i/>
          <w:sz w:val="28"/>
          <w:szCs w:val="24"/>
        </w:rPr>
        <w:t xml:space="preserve"> (April-2015)</w:t>
      </w:r>
    </w:p>
    <w:tbl>
      <w:tblPr>
        <w:tblStyle w:val="TableGrid"/>
        <w:tblW w:w="15168" w:type="dxa"/>
        <w:tblInd w:w="-176" w:type="dxa"/>
        <w:tblLook w:val="04A0"/>
      </w:tblPr>
      <w:tblGrid>
        <w:gridCol w:w="570"/>
        <w:gridCol w:w="1336"/>
        <w:gridCol w:w="1392"/>
        <w:gridCol w:w="2509"/>
        <w:gridCol w:w="1817"/>
        <w:gridCol w:w="7544"/>
      </w:tblGrid>
      <w:tr w:rsidR="00F94B4C" w:rsidRPr="0019454D" w:rsidTr="00FF2A7E">
        <w:tc>
          <w:tcPr>
            <w:tcW w:w="570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336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Day</w:t>
            </w: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Name of the Paper</w:t>
            </w:r>
          </w:p>
        </w:tc>
        <w:tc>
          <w:tcPr>
            <w:tcW w:w="1817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Unit No.</w:t>
            </w:r>
          </w:p>
        </w:tc>
        <w:tc>
          <w:tcPr>
            <w:tcW w:w="7544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89D">
              <w:rPr>
                <w:rFonts w:ascii="Times New Roman" w:hAnsi="Times New Roman" w:cs="Times New Roman"/>
                <w:sz w:val="32"/>
                <w:szCs w:val="32"/>
              </w:rPr>
              <w:t>Description of The Topic/Outline Of The Lesson</w:t>
            </w:r>
          </w:p>
          <w:p w:rsidR="00F94B4C" w:rsidRPr="0010289D" w:rsidRDefault="00F94B4C" w:rsidP="00FF2A7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Clarification the Test of Significance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41217B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Test-II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Test- II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Clarification of Test of Significance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41217B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Infrastructure in India 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t-test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41217B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Infrastructure in India 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41217B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Communication Infrastructure in India 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Qualitative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t-test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t-test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Test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Developmental role of Communication </w:t>
            </w:r>
          </w:p>
        </w:tc>
      </w:tr>
      <w:tr w:rsidR="00F94B4C" w:rsidRPr="0019454D" w:rsidTr="00FF2A7E">
        <w:trPr>
          <w:trHeight w:val="584"/>
        </w:trPr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Test 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Test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Developmental role of Communication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Test 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574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Innovation and Diffusion</w:t>
            </w:r>
          </w:p>
        </w:tc>
      </w:tr>
      <w:tr w:rsidR="00F94B4C" w:rsidRPr="0019454D" w:rsidTr="00574064">
        <w:trPr>
          <w:trHeight w:val="266"/>
        </w:trPr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Test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10:00-11:00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Chi-square Test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Innovation and Diffusion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ANOVA test 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ANOVA test- One Way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Innovation and Diffusion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ANOVA test- One Way 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Divide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ANOVA test- One Way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ANOVA test- One Way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ANOVA test- Two Way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Digital Divide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ANOVA test- Two Way 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Saturday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09:00-10:00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ANOVA test- Two Way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EE39D8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Cultural Hegemony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Report Writing and Editing 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EE39D8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Cultural Hegemony </w:t>
            </w:r>
          </w:p>
        </w:tc>
      </w:tr>
      <w:tr w:rsidR="00F94B4C" w:rsidRPr="0019454D" w:rsidTr="00574064">
        <w:trPr>
          <w:trHeight w:val="287"/>
        </w:trPr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the Unit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Report Writing and Editing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336" w:type="dxa"/>
            <w:vMerge w:val="restart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29-04-2015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-4</w:t>
            </w:r>
            <w:r w:rsidRPr="009A7F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0D7179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Revision of the Unit 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Pr="0019454D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F94B4C" w:rsidRPr="0019454D" w:rsidTr="00FF2A7E">
        <w:tc>
          <w:tcPr>
            <w:tcW w:w="570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574064" w:rsidRDefault="00574064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64" w:rsidRDefault="00574064" w:rsidP="0057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64" w:rsidRDefault="00574064" w:rsidP="0057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064" w:rsidRDefault="00574064" w:rsidP="005740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4B4C" w:rsidRPr="00574064" w:rsidRDefault="00F94B4C" w:rsidP="00574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References: 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86">
              <w:rPr>
                <w:rFonts w:ascii="Times New Roman" w:hAnsi="Times New Roman" w:cs="Times New Roman"/>
                <w:b/>
                <w:sz w:val="24"/>
                <w:szCs w:val="24"/>
              </w:rPr>
              <w:t>Paper- Sociology of Mass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Curran, J and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Gurvitch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Mass media and Society, London, 1991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Kumar,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Mass Communication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Bombay, 1991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 Bruhn, J.; A Handbook of Media Research: Qualitative and Quantitative Methodologies, Rutledge, N. Delhi, 2005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Sri Jin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Kushal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Business Communication, V.K. India Enterprises, New Delhi, 2003</w:t>
            </w:r>
          </w:p>
          <w:p w:rsidR="00F94B4C" w:rsidRPr="00B77186" w:rsidRDefault="00F94B4C" w:rsidP="00FF2A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86">
              <w:rPr>
                <w:rFonts w:ascii="Times New Roman" w:hAnsi="Times New Roman" w:cs="Times New Roman"/>
                <w:b/>
                <w:sz w:val="24"/>
                <w:szCs w:val="24"/>
              </w:rPr>
              <w:t>Paper- Qualitative and Quantitative Research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Methods in Social Research, Mc Graw Hill Co Ltd, 1952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Earl; The practice of Social Research. Thomson Asia Pvt. Ltd, Singapore, 2004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H.E., Statistics in Psychology and Education, Vakils Bombay, 1981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Aggarwal and Jain; Advanced Statistics, VK India, New Delhi 2005 </w:t>
            </w:r>
          </w:p>
          <w:p w:rsidR="00F94B4C" w:rsidRDefault="00F94B4C" w:rsidP="00FF2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65A" w:rsidRPr="00554528" w:rsidRDefault="00A6065A" w:rsidP="00A6065A">
      <w:pPr>
        <w:rPr>
          <w:sz w:val="28"/>
          <w:szCs w:val="28"/>
        </w:rPr>
      </w:pPr>
      <w:r>
        <w:rPr>
          <w:sz w:val="28"/>
          <w:szCs w:val="28"/>
        </w:rPr>
        <w:lastRenderedPageBreak/>
        <w:t>NAME OF THE TEACHER</w:t>
      </w:r>
      <w:r w:rsidRPr="00736FE6">
        <w:rPr>
          <w:i/>
          <w:sz w:val="28"/>
          <w:szCs w:val="28"/>
        </w:rPr>
        <w:t xml:space="preserve">- </w:t>
      </w:r>
      <w:r w:rsidRPr="003D5101">
        <w:rPr>
          <w:b/>
          <w:sz w:val="28"/>
          <w:szCs w:val="28"/>
        </w:rPr>
        <w:t>MOHAN DUTT</w:t>
      </w:r>
    </w:p>
    <w:tbl>
      <w:tblPr>
        <w:tblStyle w:val="TableGrid"/>
        <w:tblpPr w:leftFromText="180" w:rightFromText="180" w:vertAnchor="page" w:horzAnchor="margin" w:tblpXSpec="center" w:tblpY="2056"/>
        <w:tblW w:w="14174" w:type="dxa"/>
        <w:tblLayout w:type="fixed"/>
        <w:tblLook w:val="04A0"/>
      </w:tblPr>
      <w:tblGrid>
        <w:gridCol w:w="557"/>
        <w:gridCol w:w="2211"/>
        <w:gridCol w:w="1403"/>
        <w:gridCol w:w="1330"/>
        <w:gridCol w:w="2517"/>
        <w:gridCol w:w="6156"/>
      </w:tblGrid>
      <w:tr w:rsidR="00A6065A" w:rsidTr="00A6065A">
        <w:trPr>
          <w:trHeight w:val="330"/>
        </w:trPr>
        <w:tc>
          <w:tcPr>
            <w:tcW w:w="557" w:type="dxa"/>
          </w:tcPr>
          <w:p w:rsidR="00A6065A" w:rsidRPr="00CA1C86" w:rsidRDefault="00A6065A" w:rsidP="006B7FE4">
            <w:pPr>
              <w:rPr>
                <w:b/>
              </w:rPr>
            </w:pPr>
            <w:r>
              <w:rPr>
                <w:b/>
              </w:rPr>
              <w:t>Sr.</w:t>
            </w:r>
          </w:p>
          <w:p w:rsidR="00A6065A" w:rsidRPr="00CA1C86" w:rsidRDefault="00A6065A" w:rsidP="006B7FE4">
            <w:pPr>
              <w:rPr>
                <w:b/>
              </w:rPr>
            </w:pPr>
            <w:r w:rsidRPr="00CA1C86">
              <w:rPr>
                <w:b/>
              </w:rPr>
              <w:t xml:space="preserve"> No. </w:t>
            </w:r>
          </w:p>
        </w:tc>
        <w:tc>
          <w:tcPr>
            <w:tcW w:w="2211" w:type="dxa"/>
          </w:tcPr>
          <w:p w:rsidR="00A6065A" w:rsidRPr="00CA1C86" w:rsidRDefault="00A6065A" w:rsidP="006B7FE4">
            <w:pPr>
              <w:rPr>
                <w:b/>
              </w:rPr>
            </w:pPr>
            <w:r w:rsidRPr="00CA1C86">
              <w:rPr>
                <w:b/>
              </w:rPr>
              <w:t>Date and day</w:t>
            </w:r>
          </w:p>
        </w:tc>
        <w:tc>
          <w:tcPr>
            <w:tcW w:w="1403" w:type="dxa"/>
          </w:tcPr>
          <w:p w:rsidR="00A6065A" w:rsidRPr="00CA1C86" w:rsidRDefault="00A6065A" w:rsidP="006B7FE4">
            <w:pPr>
              <w:rPr>
                <w:b/>
              </w:rPr>
            </w:pPr>
            <w:r w:rsidRPr="00CA1C86">
              <w:rPr>
                <w:b/>
              </w:rPr>
              <w:t>Time</w:t>
            </w:r>
          </w:p>
        </w:tc>
        <w:tc>
          <w:tcPr>
            <w:tcW w:w="1330" w:type="dxa"/>
          </w:tcPr>
          <w:p w:rsidR="00A6065A" w:rsidRPr="00CA1C86" w:rsidRDefault="00A6065A" w:rsidP="006B7FE4">
            <w:pPr>
              <w:rPr>
                <w:b/>
              </w:rPr>
            </w:pPr>
            <w:r w:rsidRPr="00CA1C86">
              <w:rPr>
                <w:b/>
              </w:rPr>
              <w:t>Name of the Paper</w:t>
            </w:r>
          </w:p>
        </w:tc>
        <w:tc>
          <w:tcPr>
            <w:tcW w:w="2517" w:type="dxa"/>
          </w:tcPr>
          <w:p w:rsidR="00A6065A" w:rsidRPr="00CA1C86" w:rsidRDefault="00A6065A" w:rsidP="006B7FE4">
            <w:pPr>
              <w:rPr>
                <w:b/>
              </w:rPr>
            </w:pPr>
            <w:r w:rsidRPr="00CA1C86">
              <w:rPr>
                <w:b/>
              </w:rPr>
              <w:t>Topic of the unit</w:t>
            </w:r>
          </w:p>
        </w:tc>
        <w:tc>
          <w:tcPr>
            <w:tcW w:w="6156" w:type="dxa"/>
          </w:tcPr>
          <w:p w:rsidR="00A6065A" w:rsidRPr="00CA1C86" w:rsidRDefault="00A6065A" w:rsidP="006B7FE4">
            <w:pPr>
              <w:rPr>
                <w:b/>
              </w:rPr>
            </w:pPr>
            <w:r w:rsidRPr="00CA1C86">
              <w:rPr>
                <w:b/>
              </w:rPr>
              <w:t>Description of the topic</w:t>
            </w:r>
          </w:p>
        </w:tc>
      </w:tr>
      <w:tr w:rsidR="00A6065A" w:rsidTr="00A6065A">
        <w:trPr>
          <w:trHeight w:val="1427"/>
        </w:trPr>
        <w:tc>
          <w:tcPr>
            <w:tcW w:w="557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11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Wednesday 1/4/15</w:t>
            </w:r>
          </w:p>
        </w:tc>
        <w:tc>
          <w:tcPr>
            <w:tcW w:w="1403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pPr>
              <w:rPr>
                <w:b/>
              </w:rPr>
            </w:pPr>
            <w:r>
              <w:t>Sociology of organizations and human resources</w:t>
            </w:r>
          </w:p>
        </w:tc>
        <w:tc>
          <w:tcPr>
            <w:tcW w:w="2517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unit-4 human resource management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11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Wednesday 1/4/15</w:t>
            </w:r>
          </w:p>
        </w:tc>
        <w:tc>
          <w:tcPr>
            <w:tcW w:w="1403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12.10-1.10</w:t>
            </w:r>
          </w:p>
        </w:tc>
        <w:tc>
          <w:tcPr>
            <w:tcW w:w="1330" w:type="dxa"/>
          </w:tcPr>
          <w:p w:rsidR="00A6065A" w:rsidRDefault="00A6065A" w:rsidP="006B7FE4">
            <w:pPr>
              <w:rPr>
                <w:b/>
              </w:rPr>
            </w:pPr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unit-4  deviant behaviour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11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Wednesday 1/4/15</w:t>
            </w:r>
          </w:p>
        </w:tc>
        <w:tc>
          <w:tcPr>
            <w:tcW w:w="1403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2.00-3.00</w:t>
            </w:r>
          </w:p>
        </w:tc>
        <w:tc>
          <w:tcPr>
            <w:tcW w:w="1330" w:type="dxa"/>
          </w:tcPr>
          <w:p w:rsidR="00A6065A" w:rsidRDefault="00A6065A" w:rsidP="006B7FE4">
            <w:pPr>
              <w:rPr>
                <w:b/>
              </w:rPr>
            </w:pPr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unit-4 deviant behaviour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11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Friday 3/4/15</w:t>
            </w:r>
          </w:p>
        </w:tc>
        <w:tc>
          <w:tcPr>
            <w:tcW w:w="1403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10.00-11.00</w:t>
            </w:r>
          </w:p>
        </w:tc>
        <w:tc>
          <w:tcPr>
            <w:tcW w:w="1330" w:type="dxa"/>
          </w:tcPr>
          <w:p w:rsidR="00A6065A" w:rsidRDefault="00A6065A" w:rsidP="006B7FE4">
            <w:pPr>
              <w:rPr>
                <w:b/>
              </w:rPr>
            </w:pPr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pPr>
              <w:rPr>
                <w:b/>
              </w:rPr>
            </w:pPr>
            <w:r>
              <w:rPr>
                <w:b/>
              </w:rPr>
              <w:t>unit-4 deviant behaviour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5</w:t>
            </w:r>
          </w:p>
        </w:tc>
        <w:tc>
          <w:tcPr>
            <w:tcW w:w="2211" w:type="dxa"/>
          </w:tcPr>
          <w:p w:rsidR="00A6065A" w:rsidRDefault="00A6065A" w:rsidP="006B7FE4">
            <w:r>
              <w:rPr>
                <w:b/>
              </w:rPr>
              <w:t>Friday 3/4/15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 green policies and programs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6</w:t>
            </w:r>
          </w:p>
        </w:tc>
        <w:tc>
          <w:tcPr>
            <w:tcW w:w="2211" w:type="dxa"/>
          </w:tcPr>
          <w:p w:rsidR="00A6065A" w:rsidRDefault="00A6065A" w:rsidP="006B7FE4">
            <w:r>
              <w:rPr>
                <w:b/>
              </w:rPr>
              <w:t>Friday 3/4/15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 human resource management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7</w:t>
            </w:r>
          </w:p>
        </w:tc>
        <w:tc>
          <w:tcPr>
            <w:tcW w:w="2211" w:type="dxa"/>
          </w:tcPr>
          <w:p w:rsidR="00A6065A" w:rsidRDefault="00A6065A" w:rsidP="006B7FE4">
            <w:r>
              <w:rPr>
                <w:b/>
              </w:rPr>
              <w:t>Friday 3/4/15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2.00-3.00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</w:t>
            </w:r>
            <w:r>
              <w:lastRenderedPageBreak/>
              <w:t>ns and human resource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lastRenderedPageBreak/>
              <w:t>unit-4 human resource management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 xml:space="preserve">),Modern </w:t>
            </w:r>
            <w:r>
              <w:lastRenderedPageBreak/>
              <w:t>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lastRenderedPageBreak/>
              <w:t>8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 4/4/15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 green policies and programs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9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 4/4/15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 human resource management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10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 4/4/15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2.00-3.00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 green policies and programs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11</w:t>
            </w:r>
          </w:p>
        </w:tc>
        <w:tc>
          <w:tcPr>
            <w:tcW w:w="2211" w:type="dxa"/>
          </w:tcPr>
          <w:p w:rsidR="00A6065A" w:rsidRDefault="00A6065A" w:rsidP="006B7FE4">
            <w:r>
              <w:t>Monday6/4/15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10.00-11.00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deviance and crime</w:t>
            </w:r>
          </w:p>
          <w:p w:rsidR="00A6065A" w:rsidRDefault="00A6065A" w:rsidP="006B7FE4"/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12</w:t>
            </w:r>
          </w:p>
        </w:tc>
        <w:tc>
          <w:tcPr>
            <w:tcW w:w="2211" w:type="dxa"/>
          </w:tcPr>
          <w:p w:rsidR="00A6065A" w:rsidRDefault="00A6065A" w:rsidP="006B7FE4">
            <w:r>
              <w:t>Monday6/4/15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Unit- 4  remedial strategies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13</w:t>
            </w:r>
          </w:p>
        </w:tc>
        <w:tc>
          <w:tcPr>
            <w:tcW w:w="2211" w:type="dxa"/>
          </w:tcPr>
          <w:p w:rsidR="00A6065A" w:rsidRDefault="00A6065A" w:rsidP="006B7FE4">
            <w:r>
              <w:t>Tuesday 7/4/15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09.00-10.00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remedial strategies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14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Wednesday, 8/4/15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</w:t>
            </w:r>
            <w:r>
              <w:lastRenderedPageBreak/>
              <w:t xml:space="preserve">ns and human resource development </w:t>
            </w:r>
          </w:p>
        </w:tc>
        <w:tc>
          <w:tcPr>
            <w:tcW w:w="2517" w:type="dxa"/>
          </w:tcPr>
          <w:p w:rsidR="00A6065A" w:rsidRDefault="00A6065A" w:rsidP="006B7FE4">
            <w:r>
              <w:lastRenderedPageBreak/>
              <w:t xml:space="preserve">Unit-4  </w:t>
            </w:r>
            <w:r>
              <w:rPr>
                <w:b/>
              </w:rPr>
              <w:t xml:space="preserve"> human resource management and </w:t>
            </w:r>
            <w:r>
              <w:rPr>
                <w:b/>
              </w:rPr>
              <w:lastRenderedPageBreak/>
              <w:t xml:space="preserve">practice in </w:t>
            </w:r>
            <w:proofErr w:type="spellStart"/>
            <w:r>
              <w:rPr>
                <w:b/>
              </w:rPr>
              <w:t>india</w:t>
            </w:r>
            <w:proofErr w:type="spellEnd"/>
          </w:p>
        </w:tc>
        <w:tc>
          <w:tcPr>
            <w:tcW w:w="6156" w:type="dxa"/>
          </w:tcPr>
          <w:p w:rsidR="00A6065A" w:rsidRDefault="00A6065A" w:rsidP="006B7FE4">
            <w:r>
              <w:lastRenderedPageBreak/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 xml:space="preserve">),Modern </w:t>
            </w:r>
            <w:r>
              <w:lastRenderedPageBreak/>
              <w:t>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()</w:t>
            </w:r>
          </w:p>
        </w:tc>
      </w:tr>
      <w:tr w:rsidR="00A6065A" w:rsidTr="00A6065A">
        <w:trPr>
          <w:trHeight w:val="1550"/>
        </w:trPr>
        <w:tc>
          <w:tcPr>
            <w:tcW w:w="557" w:type="dxa"/>
          </w:tcPr>
          <w:p w:rsidR="00A6065A" w:rsidRDefault="00A6065A" w:rsidP="006B7FE4">
            <w:r>
              <w:lastRenderedPageBreak/>
              <w:t>15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Wednesday, 8/4/15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12.10-01.10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</w:t>
            </w:r>
          </w:p>
          <w:p w:rsidR="00A6065A" w:rsidRDefault="00A6065A" w:rsidP="006B7FE4">
            <w:r>
              <w:t>deviance and crime</w:t>
            </w:r>
          </w:p>
          <w:p w:rsidR="00A6065A" w:rsidRDefault="00A6065A" w:rsidP="006B7FE4"/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16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Wednesday, 8/4/15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2.00-3.00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 deviance and crime</w:t>
            </w:r>
          </w:p>
          <w:p w:rsidR="00A6065A" w:rsidRDefault="00A6065A" w:rsidP="006B7FE4"/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17</w:t>
            </w:r>
          </w:p>
        </w:tc>
        <w:tc>
          <w:tcPr>
            <w:tcW w:w="2211" w:type="dxa"/>
          </w:tcPr>
          <w:p w:rsidR="00A6065A" w:rsidRDefault="00A6065A" w:rsidP="006B7FE4">
            <w:r>
              <w:t>Thursday, 9/4/15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</w:t>
            </w:r>
          </w:p>
        </w:tc>
        <w:tc>
          <w:tcPr>
            <w:tcW w:w="2517" w:type="dxa"/>
          </w:tcPr>
          <w:p w:rsidR="00A6065A" w:rsidRDefault="00A6065A" w:rsidP="006B7FE4">
            <w:r>
              <w:t xml:space="preserve">Unit-4 4  </w:t>
            </w:r>
            <w:r>
              <w:rPr>
                <w:b/>
              </w:rPr>
              <w:t xml:space="preserve"> human resource management and practice in </w:t>
            </w:r>
            <w:proofErr w:type="spellStart"/>
            <w:r>
              <w:rPr>
                <w:b/>
              </w:rPr>
              <w:t>india</w:t>
            </w:r>
            <w:proofErr w:type="spellEnd"/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(C.L. Sharma)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18</w:t>
            </w:r>
          </w:p>
        </w:tc>
        <w:tc>
          <w:tcPr>
            <w:tcW w:w="2211" w:type="dxa"/>
          </w:tcPr>
          <w:p w:rsidR="00A6065A" w:rsidRDefault="00A6065A" w:rsidP="006B7FE4">
            <w:r>
              <w:t>Thursday, 9/4/15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12.10-01.10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delinquency</w:t>
            </w:r>
          </w:p>
          <w:p w:rsidR="00A6065A" w:rsidRDefault="00A6065A" w:rsidP="006B7FE4"/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19</w:t>
            </w:r>
          </w:p>
        </w:tc>
        <w:tc>
          <w:tcPr>
            <w:tcW w:w="2211" w:type="dxa"/>
          </w:tcPr>
          <w:p w:rsidR="00A6065A" w:rsidRDefault="00A6065A" w:rsidP="006B7FE4">
            <w:r>
              <w:t>Thursday, 9/4/15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02.00-03.00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 xml:space="preserve">Unit-4 4  </w:t>
            </w:r>
            <w:r>
              <w:rPr>
                <w:b/>
              </w:rPr>
              <w:t xml:space="preserve"> human resource management and practice in </w:t>
            </w:r>
            <w:proofErr w:type="spellStart"/>
            <w:r>
              <w:rPr>
                <w:b/>
              </w:rPr>
              <w:t>india</w:t>
            </w:r>
            <w:proofErr w:type="spellEnd"/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(C.L. Sharma)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20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10/4/15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10.00-11.00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</w:t>
            </w:r>
          </w:p>
          <w:p w:rsidR="00A6065A" w:rsidRDefault="00A6065A" w:rsidP="006B7FE4">
            <w:r>
              <w:t>delinquency</w:t>
            </w:r>
          </w:p>
          <w:p w:rsidR="00A6065A" w:rsidRDefault="00A6065A" w:rsidP="006B7FE4"/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21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10/4/15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</w:t>
            </w:r>
            <w:r>
              <w:lastRenderedPageBreak/>
              <w:t>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lastRenderedPageBreak/>
              <w:t xml:space="preserve">Unit-4  environmental </w:t>
            </w:r>
            <w:r>
              <w:lastRenderedPageBreak/>
              <w:t>acts</w:t>
            </w:r>
          </w:p>
        </w:tc>
        <w:tc>
          <w:tcPr>
            <w:tcW w:w="6156" w:type="dxa"/>
          </w:tcPr>
          <w:p w:rsidR="00A6065A" w:rsidRDefault="00A6065A" w:rsidP="006B7FE4">
            <w:r>
              <w:lastRenderedPageBreak/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</w:t>
            </w:r>
            <w:r>
              <w:lastRenderedPageBreak/>
              <w:t xml:space="preserve">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lastRenderedPageBreak/>
              <w:t>22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10/4/15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12.10-01.10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recruitment principles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23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10/4/15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02.00-03.00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recruitment principles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24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Saturday11/4/15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environmental acts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25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Saturday11/4/15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12.10-01.10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recruitment principles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26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Saturday11/4/15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02.00-03.00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environmental acts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27</w:t>
            </w:r>
          </w:p>
        </w:tc>
        <w:tc>
          <w:tcPr>
            <w:tcW w:w="2211" w:type="dxa"/>
          </w:tcPr>
          <w:p w:rsidR="00A6065A" w:rsidRDefault="00A6065A" w:rsidP="006B7FE4">
            <w:r>
              <w:t>Monday, 13/4/15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10.00-11.00</w:t>
            </w:r>
          </w:p>
        </w:tc>
        <w:tc>
          <w:tcPr>
            <w:tcW w:w="1330" w:type="dxa"/>
          </w:tcPr>
          <w:p w:rsidR="00A6065A" w:rsidRDefault="00A6065A" w:rsidP="006B7FE4">
            <w:r>
              <w:t xml:space="preserve">Social </w:t>
            </w:r>
            <w:r>
              <w:lastRenderedPageBreak/>
              <w:t>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lastRenderedPageBreak/>
              <w:t>Unit-4 delinquency</w:t>
            </w:r>
          </w:p>
          <w:p w:rsidR="00A6065A" w:rsidRDefault="00A6065A" w:rsidP="006B7FE4"/>
          <w:p w:rsidR="00A6065A" w:rsidRDefault="00A6065A" w:rsidP="006B7FE4"/>
        </w:tc>
        <w:tc>
          <w:tcPr>
            <w:tcW w:w="6156" w:type="dxa"/>
          </w:tcPr>
          <w:p w:rsidR="00A6065A" w:rsidRDefault="00A6065A" w:rsidP="006B7FE4">
            <w:r>
              <w:lastRenderedPageBreak/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lastRenderedPageBreak/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lastRenderedPageBreak/>
              <w:t>28</w:t>
            </w:r>
          </w:p>
        </w:tc>
        <w:tc>
          <w:tcPr>
            <w:tcW w:w="2211" w:type="dxa"/>
          </w:tcPr>
          <w:p w:rsidR="00A6065A" w:rsidRDefault="00A6065A" w:rsidP="006B7FE4">
            <w:r>
              <w:t>Monday, 13/4/15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environmental acts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29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Wednesday, 15/4/15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recruitment principles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30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Wednesday, 15/4/15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12.10-01.10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deviant sub culture</w:t>
            </w:r>
          </w:p>
          <w:p w:rsidR="00A6065A" w:rsidRDefault="00A6065A" w:rsidP="006B7FE4"/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31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Wednesday, 15/4/15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02.00-03.00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deviant sub culture</w:t>
            </w:r>
          </w:p>
          <w:p w:rsidR="00A6065A" w:rsidRDefault="00A6065A" w:rsidP="006B7FE4"/>
          <w:p w:rsidR="00A6065A" w:rsidRDefault="00A6065A" w:rsidP="006B7FE4"/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32</w:t>
            </w:r>
          </w:p>
        </w:tc>
        <w:tc>
          <w:tcPr>
            <w:tcW w:w="2211" w:type="dxa"/>
          </w:tcPr>
          <w:p w:rsidR="00A6065A" w:rsidRDefault="00A6065A" w:rsidP="006B7FE4">
            <w:r>
              <w:t>Thursday, 16/4/15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training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(C.L. Sharma)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33</w:t>
            </w:r>
          </w:p>
        </w:tc>
        <w:tc>
          <w:tcPr>
            <w:tcW w:w="2211" w:type="dxa"/>
          </w:tcPr>
          <w:p w:rsidR="00A6065A" w:rsidRDefault="00A6065A" w:rsidP="006B7FE4">
            <w:r>
              <w:t>Thursday, 16/4/15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12.10-01.10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</w:t>
            </w:r>
          </w:p>
          <w:p w:rsidR="00A6065A" w:rsidRDefault="00A6065A" w:rsidP="006B7FE4">
            <w:r>
              <w:t>corruption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34</w:t>
            </w:r>
          </w:p>
        </w:tc>
        <w:tc>
          <w:tcPr>
            <w:tcW w:w="2211" w:type="dxa"/>
          </w:tcPr>
          <w:p w:rsidR="00A6065A" w:rsidRDefault="00A6065A" w:rsidP="006B7FE4">
            <w:r>
              <w:t>Thursday, 16/4/15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02.00-03.00</w:t>
            </w:r>
          </w:p>
        </w:tc>
        <w:tc>
          <w:tcPr>
            <w:tcW w:w="1330" w:type="dxa"/>
          </w:tcPr>
          <w:p w:rsidR="00A6065A" w:rsidRDefault="00A6065A" w:rsidP="006B7FE4">
            <w:r>
              <w:t xml:space="preserve">Sociology of organizations and </w:t>
            </w:r>
            <w:r>
              <w:lastRenderedPageBreak/>
              <w:t>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lastRenderedPageBreak/>
              <w:t>Unit-4  training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lastRenderedPageBreak/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(C.L. Sharma)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lastRenderedPageBreak/>
              <w:t>35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17/4/15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10.00-11.00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corruption</w:t>
            </w:r>
          </w:p>
          <w:p w:rsidR="00A6065A" w:rsidRDefault="00A6065A" w:rsidP="006B7FE4"/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36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17/4/15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displacement and rehabilitation policy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37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17/4/15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12.10-01.10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training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38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17/4/15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02.00-03.00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training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()</w:t>
            </w:r>
          </w:p>
        </w:tc>
      </w:tr>
      <w:tr w:rsidR="00A6065A" w:rsidTr="00A6065A">
        <w:trPr>
          <w:trHeight w:val="1231"/>
        </w:trPr>
        <w:tc>
          <w:tcPr>
            <w:tcW w:w="557" w:type="dxa"/>
          </w:tcPr>
          <w:p w:rsidR="00A6065A" w:rsidRDefault="00A6065A" w:rsidP="006B7FE4">
            <w:r>
              <w:t>39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Saturday,</w:t>
            </w:r>
          </w:p>
          <w:p w:rsidR="00A6065A" w:rsidRDefault="00A6065A" w:rsidP="006B7FE4">
            <w:r>
              <w:t>18/4/15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displacement and rehabilitation policy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1975"/>
        </w:trPr>
        <w:tc>
          <w:tcPr>
            <w:tcW w:w="557" w:type="dxa"/>
          </w:tcPr>
          <w:p w:rsidR="00A6065A" w:rsidRDefault="00A6065A" w:rsidP="006B7FE4">
            <w:r>
              <w:lastRenderedPageBreak/>
              <w:t>40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Saturday,18/4/15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 and human resource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human resource maintenance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Pr="00E77630" w:rsidRDefault="00A6065A" w:rsidP="006B7FE4">
            <w:pPr>
              <w:ind w:firstLine="720"/>
            </w:pPr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()</w:t>
            </w:r>
          </w:p>
        </w:tc>
      </w:tr>
      <w:tr w:rsidR="00A6065A" w:rsidTr="00A6065A">
        <w:trPr>
          <w:trHeight w:val="1270"/>
        </w:trPr>
        <w:tc>
          <w:tcPr>
            <w:tcW w:w="557" w:type="dxa"/>
          </w:tcPr>
          <w:p w:rsidR="00A6065A" w:rsidRDefault="00A6065A" w:rsidP="006B7FE4">
            <w:r>
              <w:t>41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Saturday,</w:t>
            </w:r>
          </w:p>
          <w:p w:rsidR="00A6065A" w:rsidRDefault="00A6065A" w:rsidP="006B7FE4">
            <w:r>
              <w:t>18/4/15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2.00-3.00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displacement and rehabilitation policy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1186"/>
        </w:trPr>
        <w:tc>
          <w:tcPr>
            <w:tcW w:w="557" w:type="dxa"/>
          </w:tcPr>
          <w:p w:rsidR="00A6065A" w:rsidRDefault="00A6065A" w:rsidP="006B7FE4">
            <w:r>
              <w:t>42</w:t>
            </w:r>
          </w:p>
        </w:tc>
        <w:tc>
          <w:tcPr>
            <w:tcW w:w="2211" w:type="dxa"/>
          </w:tcPr>
          <w:p w:rsidR="00A6065A" w:rsidRDefault="00A6065A" w:rsidP="006B7FE4">
            <w:r>
              <w:t xml:space="preserve">Tuesday, </w:t>
            </w:r>
          </w:p>
          <w:p w:rsidR="00A6065A" w:rsidRDefault="00A6065A" w:rsidP="006B7FE4">
            <w:r>
              <w:t>21/4/15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9.00-10.00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displacement and rehabilitation policy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43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Wednesday, 22/4/15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 xml:space="preserve"> Unit-4  human resource maintenance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44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Wednesday, 22/4/15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12.10-01.10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</w:t>
            </w:r>
          </w:p>
          <w:p w:rsidR="00A6065A" w:rsidRDefault="00A6065A" w:rsidP="006B7FE4">
            <w:r>
              <w:t>corruption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45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Wednesday, 22/4/15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02.00-03.00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</w:t>
            </w:r>
          </w:p>
          <w:p w:rsidR="00A6065A" w:rsidRDefault="00A6065A" w:rsidP="006B7FE4">
            <w:r>
              <w:t>Alcoholism and drug addiction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46</w:t>
            </w:r>
          </w:p>
        </w:tc>
        <w:tc>
          <w:tcPr>
            <w:tcW w:w="2211" w:type="dxa"/>
          </w:tcPr>
          <w:p w:rsidR="00A6065A" w:rsidRDefault="00A6065A" w:rsidP="006B7FE4">
            <w:r>
              <w:t>Thursday, 23/4/15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 xml:space="preserve">Sociology of organizations and </w:t>
            </w:r>
            <w:r>
              <w:lastRenderedPageBreak/>
              <w:t>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lastRenderedPageBreak/>
              <w:t>Unit-4  human resource maintenance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lastRenderedPageBreak/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(C.L. Sharma)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lastRenderedPageBreak/>
              <w:t>47</w:t>
            </w:r>
          </w:p>
        </w:tc>
        <w:tc>
          <w:tcPr>
            <w:tcW w:w="2211" w:type="dxa"/>
          </w:tcPr>
          <w:p w:rsidR="00A6065A" w:rsidRDefault="00A6065A" w:rsidP="006B7FE4">
            <w:r>
              <w:t>Thursday, 23/4/15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12.10-01.10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</w:t>
            </w:r>
          </w:p>
          <w:p w:rsidR="00A6065A" w:rsidRDefault="00A6065A" w:rsidP="006B7FE4">
            <w:r>
              <w:t>Alcoholism and drug addiction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48</w:t>
            </w:r>
          </w:p>
        </w:tc>
        <w:tc>
          <w:tcPr>
            <w:tcW w:w="2211" w:type="dxa"/>
          </w:tcPr>
          <w:p w:rsidR="00A6065A" w:rsidRDefault="00A6065A" w:rsidP="006B7FE4">
            <w:r>
              <w:t>Thursday, 23/4/15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02.00-03.00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human resource maintenance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(C.L. Sharma)s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49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24/4/15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10.00-11.00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</w:t>
            </w:r>
          </w:p>
          <w:p w:rsidR="00A6065A" w:rsidRDefault="00A6065A" w:rsidP="006B7FE4">
            <w:r>
              <w:t>Alcoholism and drug addiction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 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50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24/4/15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environmental  education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330"/>
        </w:trPr>
        <w:tc>
          <w:tcPr>
            <w:tcW w:w="557" w:type="dxa"/>
          </w:tcPr>
          <w:p w:rsidR="00A6065A" w:rsidRDefault="00A6065A" w:rsidP="006B7FE4">
            <w:r>
              <w:t>51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24/4/15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12.10-01.10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 xml:space="preserve">Unit-4  grievances </w:t>
            </w:r>
            <w:proofErr w:type="spellStart"/>
            <w:r>
              <w:t>redressal</w:t>
            </w:r>
            <w:proofErr w:type="spellEnd"/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()</w:t>
            </w:r>
          </w:p>
        </w:tc>
      </w:tr>
      <w:tr w:rsidR="00A6065A" w:rsidTr="00A6065A">
        <w:trPr>
          <w:trHeight w:val="2126"/>
        </w:trPr>
        <w:tc>
          <w:tcPr>
            <w:tcW w:w="557" w:type="dxa"/>
          </w:tcPr>
          <w:p w:rsidR="00A6065A" w:rsidRDefault="00A6065A" w:rsidP="006B7FE4">
            <w:r>
              <w:lastRenderedPageBreak/>
              <w:t>52</w:t>
            </w:r>
          </w:p>
        </w:tc>
        <w:tc>
          <w:tcPr>
            <w:tcW w:w="2211" w:type="dxa"/>
          </w:tcPr>
          <w:p w:rsidR="00A6065A" w:rsidRDefault="00A6065A" w:rsidP="006B7FE4">
            <w:r>
              <w:t>Friday, 24/4/15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02.00-03.00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t xml:space="preserve">Unit-4  grievances </w:t>
            </w:r>
            <w:proofErr w:type="spellStart"/>
            <w:r>
              <w:t>redressal</w:t>
            </w:r>
            <w:proofErr w:type="spellEnd"/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  <w:r>
              <w:t>()</w:t>
            </w:r>
          </w:p>
        </w:tc>
      </w:tr>
      <w:tr w:rsidR="00A6065A" w:rsidTr="00A6065A">
        <w:trPr>
          <w:trHeight w:val="2126"/>
        </w:trPr>
        <w:tc>
          <w:tcPr>
            <w:tcW w:w="557" w:type="dxa"/>
          </w:tcPr>
          <w:p w:rsidR="00A6065A" w:rsidRDefault="00A6065A" w:rsidP="006B7FE4">
            <w:r>
              <w:t>53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Saturday,</w:t>
            </w:r>
          </w:p>
          <w:p w:rsidR="00A6065A" w:rsidRDefault="00A6065A" w:rsidP="006B7FE4">
            <w:r>
              <w:t>25/4/15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</w:t>
            </w:r>
            <w:r>
              <w:t xml:space="preserve"> environmental  education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2126"/>
        </w:trPr>
        <w:tc>
          <w:tcPr>
            <w:tcW w:w="557" w:type="dxa"/>
          </w:tcPr>
          <w:p w:rsidR="00A6065A" w:rsidRDefault="00A6065A" w:rsidP="006B7FE4">
            <w:r>
              <w:t>54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Saturday,</w:t>
            </w:r>
          </w:p>
          <w:p w:rsidR="00A6065A" w:rsidRDefault="00A6065A" w:rsidP="006B7FE4">
            <w:r>
              <w:t>25/4/15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</w:t>
            </w:r>
            <w:r>
              <w:t xml:space="preserve"> grievances </w:t>
            </w:r>
            <w:proofErr w:type="spellStart"/>
            <w:r>
              <w:t>redressal</w:t>
            </w:r>
            <w:proofErr w:type="spellEnd"/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</w:p>
        </w:tc>
      </w:tr>
      <w:tr w:rsidR="00A6065A" w:rsidTr="00A6065A">
        <w:trPr>
          <w:trHeight w:val="2126"/>
        </w:trPr>
        <w:tc>
          <w:tcPr>
            <w:tcW w:w="557" w:type="dxa"/>
          </w:tcPr>
          <w:p w:rsidR="00A6065A" w:rsidRDefault="00A6065A" w:rsidP="006B7FE4">
            <w:r>
              <w:t>55</w:t>
            </w:r>
          </w:p>
        </w:tc>
        <w:tc>
          <w:tcPr>
            <w:tcW w:w="2211" w:type="dxa"/>
          </w:tcPr>
          <w:p w:rsidR="00A6065A" w:rsidRDefault="00A6065A" w:rsidP="006B7FE4">
            <w:r>
              <w:t>Saturday,</w:t>
            </w:r>
          </w:p>
          <w:p w:rsidR="00A6065A" w:rsidRDefault="00A6065A" w:rsidP="006B7FE4">
            <w:r>
              <w:t>25/4/15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2.00-3.00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</w:t>
            </w:r>
            <w:r>
              <w:t xml:space="preserve"> environmental  education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2126"/>
        </w:trPr>
        <w:tc>
          <w:tcPr>
            <w:tcW w:w="557" w:type="dxa"/>
          </w:tcPr>
          <w:p w:rsidR="00A6065A" w:rsidRDefault="00A6065A" w:rsidP="006B7FE4">
            <w:r>
              <w:lastRenderedPageBreak/>
              <w:t>56</w:t>
            </w:r>
          </w:p>
        </w:tc>
        <w:tc>
          <w:tcPr>
            <w:tcW w:w="2211" w:type="dxa"/>
          </w:tcPr>
          <w:p w:rsidR="00A6065A" w:rsidRDefault="00A6065A" w:rsidP="006B7FE4">
            <w:r>
              <w:t>Monday 27\/4/15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10.00-11.00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</w:t>
            </w:r>
          </w:p>
          <w:p w:rsidR="00A6065A" w:rsidRDefault="00A6065A" w:rsidP="006B7FE4">
            <w:r>
              <w:t>Vagrancy and truancy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2126"/>
        </w:trPr>
        <w:tc>
          <w:tcPr>
            <w:tcW w:w="557" w:type="dxa"/>
          </w:tcPr>
          <w:p w:rsidR="00A6065A" w:rsidRDefault="00A6065A" w:rsidP="006B7FE4">
            <w:r>
              <w:t>57</w:t>
            </w:r>
          </w:p>
        </w:tc>
        <w:tc>
          <w:tcPr>
            <w:tcW w:w="2211" w:type="dxa"/>
          </w:tcPr>
          <w:p w:rsidR="00A6065A" w:rsidRDefault="00A6065A" w:rsidP="006B7FE4">
            <w:r>
              <w:t>Monday 27/4/15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t>Unit-4  environmental  education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2126"/>
        </w:trPr>
        <w:tc>
          <w:tcPr>
            <w:tcW w:w="557" w:type="dxa"/>
          </w:tcPr>
          <w:p w:rsidR="00A6065A" w:rsidRDefault="00A6065A" w:rsidP="006B7FE4">
            <w:r>
              <w:t>58</w:t>
            </w:r>
          </w:p>
        </w:tc>
        <w:tc>
          <w:tcPr>
            <w:tcW w:w="2211" w:type="dxa"/>
          </w:tcPr>
          <w:p w:rsidR="00A6065A" w:rsidRDefault="00A6065A" w:rsidP="006B7FE4">
            <w:r>
              <w:t>Tuesday 28/4/15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9.00-10.00</w:t>
            </w:r>
          </w:p>
        </w:tc>
        <w:tc>
          <w:tcPr>
            <w:tcW w:w="1330" w:type="dxa"/>
          </w:tcPr>
          <w:p w:rsidR="00A6065A" w:rsidRDefault="00A6065A" w:rsidP="006B7FE4">
            <w:r>
              <w:t>Environment and society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</w:t>
            </w:r>
            <w:r>
              <w:t xml:space="preserve"> environmental  education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Environment and society (Dr. </w:t>
            </w:r>
            <w:proofErr w:type="spellStart"/>
            <w:r>
              <w:t>Surendersingh</w:t>
            </w:r>
            <w:proofErr w:type="spellEnd"/>
            <w:r>
              <w:t xml:space="preserve">), Advanced Sociological Thinkers(S.L. </w:t>
            </w:r>
            <w:proofErr w:type="spellStart"/>
            <w:r>
              <w:t>Doshi</w:t>
            </w:r>
            <w:proofErr w:type="spellEnd"/>
            <w:r>
              <w:t xml:space="preserve">), Sociological theories (IGNO U), NCERT 10+1 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</w:t>
            </w:r>
          </w:p>
          <w:p w:rsidR="00A6065A" w:rsidRDefault="00A6065A" w:rsidP="006B7FE4"/>
        </w:tc>
      </w:tr>
      <w:tr w:rsidR="00A6065A" w:rsidTr="00A6065A">
        <w:trPr>
          <w:trHeight w:val="2126"/>
        </w:trPr>
        <w:tc>
          <w:tcPr>
            <w:tcW w:w="557" w:type="dxa"/>
          </w:tcPr>
          <w:p w:rsidR="00A6065A" w:rsidRDefault="00A6065A" w:rsidP="006B7FE4">
            <w:r>
              <w:t>59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 29/4/15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11.10-12.10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Sociology of organizations and human resources development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</w:t>
            </w:r>
            <w:r>
              <w:t xml:space="preserve"> grievances </w:t>
            </w:r>
            <w:proofErr w:type="spellStart"/>
            <w:r>
              <w:t>redressal</w:t>
            </w:r>
            <w:proofErr w:type="spellEnd"/>
          </w:p>
        </w:tc>
        <w:tc>
          <w:tcPr>
            <w:tcW w:w="6156" w:type="dxa"/>
          </w:tcPr>
          <w:p w:rsidR="00A6065A" w:rsidRDefault="00A6065A" w:rsidP="006B7FE4">
            <w:r>
              <w:t xml:space="preserve">Advanced Sociological Theories (S.L. </w:t>
            </w:r>
            <w:proofErr w:type="spellStart"/>
            <w:r>
              <w:t>Doshi</w:t>
            </w:r>
            <w:proofErr w:type="spellEnd"/>
            <w:r>
              <w:t xml:space="preserve">), The </w:t>
            </w:r>
            <w:proofErr w:type="gramStart"/>
            <w:r>
              <w:t>Sociology  of</w:t>
            </w:r>
            <w:proofErr w:type="gramEnd"/>
            <w:r>
              <w:t xml:space="preserve"> Formal organization (</w:t>
            </w:r>
            <w:proofErr w:type="spellStart"/>
            <w:r>
              <w:t>Abaha</w:t>
            </w:r>
            <w:proofErr w:type="spellEnd"/>
            <w:r>
              <w:t xml:space="preserve"> and Anil </w:t>
            </w:r>
            <w:proofErr w:type="spellStart"/>
            <w:r>
              <w:t>Chaturvedi</w:t>
            </w:r>
            <w:proofErr w:type="spellEnd"/>
            <w:r>
              <w:t>),Modern organizations (</w:t>
            </w:r>
            <w:proofErr w:type="spellStart"/>
            <w:r>
              <w:t>Etzioni</w:t>
            </w:r>
            <w:proofErr w:type="spellEnd"/>
            <w:r>
              <w:t xml:space="preserve"> A.),</w:t>
            </w:r>
            <w:proofErr w:type="spellStart"/>
            <w:r>
              <w:t>Modren</w:t>
            </w:r>
            <w:proofErr w:type="spellEnd"/>
            <w:r>
              <w:t xml:space="preserve"> Sociological thinkers (S.L.</w:t>
            </w:r>
          </w:p>
          <w:p w:rsidR="00A6065A" w:rsidRDefault="00A6065A" w:rsidP="006B7FE4">
            <w:proofErr w:type="spellStart"/>
            <w:r>
              <w:t>Doshi</w:t>
            </w:r>
            <w:proofErr w:type="spellEnd"/>
            <w:r>
              <w:t xml:space="preserve">), </w:t>
            </w:r>
            <w:proofErr w:type="spellStart"/>
            <w:r>
              <w:t>SamkalinSmajshastriyasidhant</w:t>
            </w:r>
            <w:proofErr w:type="spellEnd"/>
          </w:p>
        </w:tc>
      </w:tr>
      <w:tr w:rsidR="00A6065A" w:rsidTr="00A6065A">
        <w:trPr>
          <w:trHeight w:val="2126"/>
        </w:trPr>
        <w:tc>
          <w:tcPr>
            <w:tcW w:w="557" w:type="dxa"/>
          </w:tcPr>
          <w:p w:rsidR="00A6065A" w:rsidRDefault="00A6065A" w:rsidP="006B7FE4">
            <w:r>
              <w:lastRenderedPageBreak/>
              <w:t>60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 29/4/15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12.10-1.10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</w:t>
            </w:r>
            <w:r>
              <w:t xml:space="preserve"> Vagrancy and truancy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  <w:tr w:rsidR="00A6065A" w:rsidTr="00A6065A">
        <w:trPr>
          <w:trHeight w:val="2126"/>
        </w:trPr>
        <w:tc>
          <w:tcPr>
            <w:tcW w:w="557" w:type="dxa"/>
          </w:tcPr>
          <w:p w:rsidR="00A6065A" w:rsidRDefault="00A6065A" w:rsidP="006B7FE4">
            <w:r>
              <w:t>61</w:t>
            </w:r>
          </w:p>
        </w:tc>
        <w:tc>
          <w:tcPr>
            <w:tcW w:w="2211" w:type="dxa"/>
          </w:tcPr>
          <w:p w:rsidR="00A6065A" w:rsidRDefault="00A6065A" w:rsidP="006B7FE4">
            <w:r>
              <w:t>Wednesday 29/4/15</w:t>
            </w:r>
          </w:p>
        </w:tc>
        <w:tc>
          <w:tcPr>
            <w:tcW w:w="1403" w:type="dxa"/>
          </w:tcPr>
          <w:p w:rsidR="00A6065A" w:rsidRDefault="00A6065A" w:rsidP="006B7FE4">
            <w:r>
              <w:t>2.00-3.00</w:t>
            </w:r>
          </w:p>
        </w:tc>
        <w:tc>
          <w:tcPr>
            <w:tcW w:w="1330" w:type="dxa"/>
          </w:tcPr>
          <w:p w:rsidR="00A6065A" w:rsidRDefault="00A6065A" w:rsidP="006B7FE4">
            <w:r>
              <w:t>Social problems</w:t>
            </w:r>
          </w:p>
        </w:tc>
        <w:tc>
          <w:tcPr>
            <w:tcW w:w="2517" w:type="dxa"/>
          </w:tcPr>
          <w:p w:rsidR="00A6065A" w:rsidRDefault="00A6065A" w:rsidP="006B7FE4">
            <w:r>
              <w:rPr>
                <w:b/>
              </w:rPr>
              <w:t>unit-4</w:t>
            </w:r>
            <w:r>
              <w:t xml:space="preserve"> Vagrancy and truancy</w:t>
            </w:r>
          </w:p>
        </w:tc>
        <w:tc>
          <w:tcPr>
            <w:tcW w:w="6156" w:type="dxa"/>
          </w:tcPr>
          <w:p w:rsidR="00A6065A" w:rsidRDefault="00A6065A" w:rsidP="006B7FE4">
            <w:r>
              <w:t xml:space="preserve">Social problem Ram Ahuja, Social </w:t>
            </w:r>
            <w:proofErr w:type="gramStart"/>
            <w:r>
              <w:t>problems(</w:t>
            </w:r>
            <w:proofErr w:type="gramEnd"/>
            <w:r>
              <w:t xml:space="preserve">Dr. </w:t>
            </w:r>
            <w:proofErr w:type="spellStart"/>
            <w:r>
              <w:t>RavinderNathmukerjee</w:t>
            </w:r>
            <w:proofErr w:type="spellEnd"/>
            <w:r>
              <w:t xml:space="preserve">), Criminology(Dr. D.S. </w:t>
            </w:r>
            <w:proofErr w:type="spellStart"/>
            <w:r>
              <w:t>Baghel</w:t>
            </w:r>
            <w:proofErr w:type="spellEnd"/>
            <w:r>
              <w:t xml:space="preserve">), </w:t>
            </w:r>
            <w:proofErr w:type="spellStart"/>
            <w:r>
              <w:t>Criminolgy</w:t>
            </w:r>
            <w:proofErr w:type="spellEnd"/>
            <w:r>
              <w:t xml:space="preserve"> (Ram Ahuja), Social problems (Madan G.K.)</w:t>
            </w:r>
          </w:p>
        </w:tc>
      </w:tr>
    </w:tbl>
    <w:p w:rsidR="00A6065A" w:rsidRDefault="00A6065A" w:rsidP="00A6065A"/>
    <w:p w:rsidR="00A6065A" w:rsidRDefault="00A6065A" w:rsidP="00A6065A"/>
    <w:p w:rsidR="00F94B4C" w:rsidRDefault="00F94B4C"/>
    <w:sectPr w:rsidR="00F94B4C" w:rsidSect="009D09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E23" w:rsidRDefault="00484E23" w:rsidP="000D1917">
      <w:pPr>
        <w:spacing w:after="0" w:line="240" w:lineRule="auto"/>
      </w:pPr>
      <w:r>
        <w:separator/>
      </w:r>
    </w:p>
  </w:endnote>
  <w:endnote w:type="continuationSeparator" w:id="0">
    <w:p w:rsidR="00484E23" w:rsidRDefault="00484E23" w:rsidP="000D1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E23" w:rsidRDefault="00484E23" w:rsidP="000D1917">
      <w:pPr>
        <w:spacing w:after="0" w:line="240" w:lineRule="auto"/>
      </w:pPr>
      <w:r>
        <w:separator/>
      </w:r>
    </w:p>
  </w:footnote>
  <w:footnote w:type="continuationSeparator" w:id="0">
    <w:p w:rsidR="00484E23" w:rsidRDefault="00484E23" w:rsidP="000D19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C9E"/>
    <w:multiLevelType w:val="hybridMultilevel"/>
    <w:tmpl w:val="97A62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170C9"/>
    <w:multiLevelType w:val="hybridMultilevel"/>
    <w:tmpl w:val="9A32EE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917"/>
    <w:rsid w:val="00090E9A"/>
    <w:rsid w:val="000D1917"/>
    <w:rsid w:val="00135B0D"/>
    <w:rsid w:val="00163745"/>
    <w:rsid w:val="00292674"/>
    <w:rsid w:val="002A7422"/>
    <w:rsid w:val="00476B37"/>
    <w:rsid w:val="00484E23"/>
    <w:rsid w:val="00505596"/>
    <w:rsid w:val="0054647B"/>
    <w:rsid w:val="00574064"/>
    <w:rsid w:val="005A2CDE"/>
    <w:rsid w:val="00750A40"/>
    <w:rsid w:val="009B6C52"/>
    <w:rsid w:val="009D0917"/>
    <w:rsid w:val="00A6065A"/>
    <w:rsid w:val="00BF0D73"/>
    <w:rsid w:val="00E21009"/>
    <w:rsid w:val="00EE11A3"/>
    <w:rsid w:val="00F94B4C"/>
    <w:rsid w:val="00FA1DAA"/>
    <w:rsid w:val="00FC1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917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917"/>
    <w:pPr>
      <w:ind w:left="720"/>
      <w:contextualSpacing/>
    </w:pPr>
  </w:style>
  <w:style w:type="table" w:styleId="TableGrid">
    <w:name w:val="Table Grid"/>
    <w:basedOn w:val="TableNormal"/>
    <w:uiPriority w:val="59"/>
    <w:rsid w:val="009D0917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1917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0D19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1917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27</Pages>
  <Words>6961</Words>
  <Characters>39682</Characters>
  <Application>Microsoft Office Word</Application>
  <DocSecurity>0</DocSecurity>
  <Lines>330</Lines>
  <Paragraphs>93</Paragraphs>
  <ScaleCrop>false</ScaleCrop>
  <Company>Microsoft</Company>
  <LinksUpToDate>false</LinksUpToDate>
  <CharactersWithSpaces>46550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Deptt. of Socialogy</dc:creator>
  <cp:keywords/>
  <dc:description/>
  <cp:lastModifiedBy>Deptt. of Socialogy</cp:lastModifiedBy>
  <cp:revision>16</cp:revision>
  <dcterms:created xsi:type="dcterms:W3CDTF">2015-04-07T06:03:00Z</dcterms:created>
  <dcterms:modified xsi:type="dcterms:W3CDTF">2015-04-15T07:09:00Z</dcterms:modified>
</cp:coreProperties>
</file>